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88" w:type="dxa"/>
        <w:tblLook w:val="00A0" w:firstRow="1" w:lastRow="0" w:firstColumn="1" w:lastColumn="0" w:noHBand="0" w:noVBand="0"/>
      </w:tblPr>
      <w:tblGrid>
        <w:gridCol w:w="1548"/>
        <w:gridCol w:w="3120"/>
        <w:gridCol w:w="2190"/>
        <w:gridCol w:w="1800"/>
        <w:gridCol w:w="2430"/>
      </w:tblGrid>
      <w:tr w:rsidR="00EA4A2C" w:rsidRPr="00D6422A" w14:paraId="32824AAD" w14:textId="720E8EF1" w:rsidTr="00EA4A2C">
        <w:trPr>
          <w:trHeight w:val="280"/>
        </w:trPr>
        <w:tc>
          <w:tcPr>
            <w:tcW w:w="1548" w:type="dxa"/>
          </w:tcPr>
          <w:p w14:paraId="15141668" w14:textId="77777777" w:rsidR="00EA4A2C" w:rsidRPr="00D6422A" w:rsidRDefault="00EA4A2C">
            <w:pPr>
              <w:rPr>
                <w:b/>
              </w:rPr>
            </w:pPr>
            <w:r w:rsidRPr="00D6422A">
              <w:rPr>
                <w:b/>
              </w:rPr>
              <w:t>Date</w:t>
            </w:r>
          </w:p>
        </w:tc>
        <w:tc>
          <w:tcPr>
            <w:tcW w:w="3120" w:type="dxa"/>
          </w:tcPr>
          <w:p w14:paraId="3EAC5711" w14:textId="77777777" w:rsidR="00EA4A2C" w:rsidRPr="00D6422A" w:rsidRDefault="00EA4A2C">
            <w:pPr>
              <w:rPr>
                <w:b/>
              </w:rPr>
            </w:pPr>
            <w:r w:rsidRPr="00D6422A">
              <w:rPr>
                <w:b/>
              </w:rPr>
              <w:t>Topic</w:t>
            </w:r>
          </w:p>
        </w:tc>
        <w:tc>
          <w:tcPr>
            <w:tcW w:w="2190" w:type="dxa"/>
          </w:tcPr>
          <w:p w14:paraId="7495055C" w14:textId="1A1AFF2F" w:rsidR="00EA4A2C" w:rsidRPr="00D6422A" w:rsidRDefault="00EA4A2C" w:rsidP="00EA4A2C">
            <w:pPr>
              <w:jc w:val="center"/>
              <w:rPr>
                <w:b/>
              </w:rPr>
            </w:pPr>
            <w:r>
              <w:rPr>
                <w:b/>
              </w:rPr>
              <w:t>CB</w:t>
            </w:r>
          </w:p>
        </w:tc>
        <w:tc>
          <w:tcPr>
            <w:tcW w:w="1800" w:type="dxa"/>
          </w:tcPr>
          <w:p w14:paraId="154A7AC9" w14:textId="16C8600A" w:rsidR="00EA4A2C" w:rsidRDefault="00EA4A2C" w:rsidP="00EA4A2C">
            <w:pPr>
              <w:jc w:val="center"/>
              <w:rPr>
                <w:b/>
              </w:rPr>
            </w:pPr>
            <w:r>
              <w:rPr>
                <w:b/>
              </w:rPr>
              <w:t>PA</w:t>
            </w:r>
          </w:p>
        </w:tc>
        <w:tc>
          <w:tcPr>
            <w:tcW w:w="2430" w:type="dxa"/>
          </w:tcPr>
          <w:p w14:paraId="338E99E7" w14:textId="20191549" w:rsidR="00EA4A2C" w:rsidRDefault="00EA4A2C" w:rsidP="00EA4A2C">
            <w:pPr>
              <w:jc w:val="center"/>
              <w:rPr>
                <w:b/>
              </w:rPr>
            </w:pPr>
            <w:r>
              <w:rPr>
                <w:b/>
              </w:rPr>
              <w:t>H</w:t>
            </w:r>
          </w:p>
        </w:tc>
      </w:tr>
      <w:tr w:rsidR="00F835E1" w:rsidRPr="00D6422A" w14:paraId="0D06AC47" w14:textId="00B3118E" w:rsidTr="00F835E1">
        <w:trPr>
          <w:trHeight w:val="143"/>
        </w:trPr>
        <w:tc>
          <w:tcPr>
            <w:tcW w:w="1548" w:type="dxa"/>
            <w:vAlign w:val="center"/>
          </w:tcPr>
          <w:p w14:paraId="4B778C70" w14:textId="77777777" w:rsidR="00F835E1" w:rsidRPr="00D6422A" w:rsidRDefault="00F835E1" w:rsidP="00233263">
            <w:pPr>
              <w:jc w:val="center"/>
            </w:pPr>
            <w:r w:rsidRPr="00D6422A">
              <w:t>M – Nov 1</w:t>
            </w:r>
            <w:r>
              <w:t>0</w:t>
            </w:r>
          </w:p>
        </w:tc>
        <w:tc>
          <w:tcPr>
            <w:tcW w:w="3120" w:type="dxa"/>
            <w:vAlign w:val="center"/>
          </w:tcPr>
          <w:p w14:paraId="44538A5E" w14:textId="226246C2" w:rsidR="00F835E1" w:rsidRPr="00587347" w:rsidRDefault="00F835E1" w:rsidP="00C826C2">
            <w:pPr>
              <w:tabs>
                <w:tab w:val="left" w:pos="972"/>
              </w:tabs>
            </w:pPr>
            <w:r>
              <w:t>Bohr Model</w:t>
            </w:r>
          </w:p>
        </w:tc>
        <w:tc>
          <w:tcPr>
            <w:tcW w:w="2190" w:type="dxa"/>
            <w:vMerge w:val="restart"/>
            <w:vAlign w:val="center"/>
          </w:tcPr>
          <w:p w14:paraId="53EFFE48" w14:textId="1D8A5D62" w:rsidR="00F835E1" w:rsidRPr="00233263" w:rsidRDefault="002B62C8" w:rsidP="00370AF6">
            <w:r>
              <w:t>1-5</w:t>
            </w:r>
            <w:proofErr w:type="gramStart"/>
            <w:r w:rsidR="00370AF6">
              <w:t xml:space="preserve">, </w:t>
            </w:r>
            <w:r>
              <w:t xml:space="preserve"> </w:t>
            </w:r>
            <w:proofErr w:type="spellStart"/>
            <w:r>
              <w:t>6</w:t>
            </w:r>
            <w:r w:rsidR="00F835E1">
              <w:t>a</w:t>
            </w:r>
            <w:proofErr w:type="spellEnd"/>
            <w:proofErr w:type="gramEnd"/>
            <w:r w:rsidR="00F835E1">
              <w:t>-c</w:t>
            </w:r>
          </w:p>
        </w:tc>
        <w:tc>
          <w:tcPr>
            <w:tcW w:w="1800" w:type="dxa"/>
            <w:vMerge w:val="restart"/>
            <w:vAlign w:val="center"/>
          </w:tcPr>
          <w:p w14:paraId="0E82AC85" w14:textId="2D792AB7" w:rsidR="00F835E1" w:rsidRPr="00233263" w:rsidRDefault="002B62C8" w:rsidP="00F835E1">
            <w:r>
              <w:t xml:space="preserve">1-5, </w:t>
            </w:r>
            <w:proofErr w:type="spellStart"/>
            <w:r>
              <w:t>6</w:t>
            </w:r>
            <w:r w:rsidR="00F835E1">
              <w:t>a</w:t>
            </w:r>
            <w:proofErr w:type="spellEnd"/>
            <w:r w:rsidR="00F835E1">
              <w:t>-d</w:t>
            </w:r>
          </w:p>
        </w:tc>
        <w:tc>
          <w:tcPr>
            <w:tcW w:w="2430" w:type="dxa"/>
            <w:vMerge w:val="restart"/>
            <w:vAlign w:val="center"/>
          </w:tcPr>
          <w:p w14:paraId="70B537DE" w14:textId="4B25F0BE" w:rsidR="00F835E1" w:rsidRPr="00233263" w:rsidRDefault="002B62C8" w:rsidP="002B62C8">
            <w:r>
              <w:t xml:space="preserve">1-5, </w:t>
            </w:r>
            <w:proofErr w:type="spellStart"/>
            <w:r>
              <w:t>6</w:t>
            </w:r>
            <w:r w:rsidR="00F835E1">
              <w:t>a</w:t>
            </w:r>
            <w:proofErr w:type="spellEnd"/>
            <w:r w:rsidR="00F835E1">
              <w:t>-f</w:t>
            </w:r>
          </w:p>
        </w:tc>
      </w:tr>
      <w:tr w:rsidR="00F835E1" w:rsidRPr="00D6422A" w14:paraId="38941389" w14:textId="732D4432" w:rsidTr="00EA4A2C">
        <w:trPr>
          <w:trHeight w:val="176"/>
        </w:trPr>
        <w:tc>
          <w:tcPr>
            <w:tcW w:w="1548" w:type="dxa"/>
            <w:vAlign w:val="center"/>
          </w:tcPr>
          <w:p w14:paraId="540BD837" w14:textId="77777777" w:rsidR="00F835E1" w:rsidRPr="00D6422A" w:rsidRDefault="00F835E1" w:rsidP="00233263">
            <w:pPr>
              <w:jc w:val="center"/>
            </w:pPr>
            <w:r w:rsidRPr="00D6422A">
              <w:t>T – Nov 1</w:t>
            </w:r>
            <w:r>
              <w:t>1</w:t>
            </w:r>
          </w:p>
        </w:tc>
        <w:tc>
          <w:tcPr>
            <w:tcW w:w="3120" w:type="dxa"/>
            <w:vAlign w:val="center"/>
          </w:tcPr>
          <w:p w14:paraId="65728733" w14:textId="755E87BD" w:rsidR="00F835E1" w:rsidRPr="00D6422A" w:rsidRDefault="00F835E1" w:rsidP="00C826C2">
            <w:pPr>
              <w:tabs>
                <w:tab w:val="left" w:pos="972"/>
              </w:tabs>
            </w:pPr>
            <w:r>
              <w:t>NO SCHOOL</w:t>
            </w:r>
          </w:p>
        </w:tc>
        <w:tc>
          <w:tcPr>
            <w:tcW w:w="2190" w:type="dxa"/>
            <w:vMerge/>
          </w:tcPr>
          <w:p w14:paraId="75B9ABD5" w14:textId="7D524717" w:rsidR="00F835E1" w:rsidRPr="00D6422A" w:rsidRDefault="00F835E1" w:rsidP="0054132F"/>
        </w:tc>
        <w:tc>
          <w:tcPr>
            <w:tcW w:w="1800" w:type="dxa"/>
            <w:vMerge/>
          </w:tcPr>
          <w:p w14:paraId="7F024C1B" w14:textId="77777777" w:rsidR="00F835E1" w:rsidRPr="00D6422A" w:rsidRDefault="00F835E1" w:rsidP="0054132F"/>
        </w:tc>
        <w:tc>
          <w:tcPr>
            <w:tcW w:w="2430" w:type="dxa"/>
            <w:vMerge/>
          </w:tcPr>
          <w:p w14:paraId="2A9E23FB" w14:textId="77777777" w:rsidR="00F835E1" w:rsidRPr="00D6422A" w:rsidRDefault="00F835E1" w:rsidP="0054132F"/>
        </w:tc>
      </w:tr>
      <w:tr w:rsidR="00F835E1" w:rsidRPr="00D6422A" w14:paraId="2CCC26C2" w14:textId="0FD72ABB" w:rsidTr="00F835E1">
        <w:trPr>
          <w:trHeight w:val="277"/>
        </w:trPr>
        <w:tc>
          <w:tcPr>
            <w:tcW w:w="1548" w:type="dxa"/>
            <w:vAlign w:val="center"/>
          </w:tcPr>
          <w:p w14:paraId="23BE3787" w14:textId="77777777" w:rsidR="00F835E1" w:rsidRPr="00D6422A" w:rsidRDefault="00F835E1" w:rsidP="00233263">
            <w:pPr>
              <w:jc w:val="center"/>
            </w:pPr>
            <w:r w:rsidRPr="00D6422A">
              <w:t>W – Nov 1</w:t>
            </w:r>
            <w:r>
              <w:t>2</w:t>
            </w:r>
          </w:p>
        </w:tc>
        <w:tc>
          <w:tcPr>
            <w:tcW w:w="3120" w:type="dxa"/>
            <w:vAlign w:val="center"/>
          </w:tcPr>
          <w:p w14:paraId="63846C49" w14:textId="73AC66B9" w:rsidR="00F835E1" w:rsidRPr="00C826C2" w:rsidRDefault="00F835E1" w:rsidP="00C826C2">
            <w:pPr>
              <w:tabs>
                <w:tab w:val="left" w:pos="972"/>
              </w:tabs>
            </w:pPr>
            <w:r>
              <w:t>Valence Electrons</w:t>
            </w:r>
          </w:p>
        </w:tc>
        <w:tc>
          <w:tcPr>
            <w:tcW w:w="2190" w:type="dxa"/>
            <w:vMerge w:val="restart"/>
            <w:vAlign w:val="center"/>
          </w:tcPr>
          <w:p w14:paraId="6A3B186A" w14:textId="51C66938" w:rsidR="00F835E1" w:rsidRPr="00233263" w:rsidRDefault="002B62C8" w:rsidP="00F835E1">
            <w:r>
              <w:t>7</w:t>
            </w:r>
            <w:r w:rsidR="00BC40AD">
              <w:t>-10</w:t>
            </w:r>
            <w:r>
              <w:t xml:space="preserve">, </w:t>
            </w:r>
            <w:proofErr w:type="spellStart"/>
            <w:r w:rsidR="00BC40AD">
              <w:t>11a</w:t>
            </w:r>
            <w:proofErr w:type="spellEnd"/>
            <w:r w:rsidR="00BC40AD">
              <w:t>-d</w:t>
            </w:r>
          </w:p>
        </w:tc>
        <w:tc>
          <w:tcPr>
            <w:tcW w:w="1800" w:type="dxa"/>
            <w:vMerge w:val="restart"/>
            <w:vAlign w:val="center"/>
          </w:tcPr>
          <w:p w14:paraId="154C9FB9" w14:textId="21890586" w:rsidR="00F835E1" w:rsidRPr="00233263" w:rsidRDefault="00BC40AD" w:rsidP="00F835E1">
            <w:r>
              <w:t>7-10, 11-a-f</w:t>
            </w:r>
          </w:p>
        </w:tc>
        <w:tc>
          <w:tcPr>
            <w:tcW w:w="2430" w:type="dxa"/>
            <w:vMerge w:val="restart"/>
            <w:vAlign w:val="center"/>
          </w:tcPr>
          <w:p w14:paraId="4C8EF38B" w14:textId="2EF8BBA9" w:rsidR="00F835E1" w:rsidRPr="00233263" w:rsidRDefault="00BC40AD" w:rsidP="00BC40AD">
            <w:r>
              <w:t>7-11</w:t>
            </w:r>
          </w:p>
        </w:tc>
      </w:tr>
      <w:tr w:rsidR="00F835E1" w:rsidRPr="00D6422A" w14:paraId="530AA943" w14:textId="2321EA66" w:rsidTr="00EA4A2C">
        <w:trPr>
          <w:trHeight w:val="280"/>
        </w:trPr>
        <w:tc>
          <w:tcPr>
            <w:tcW w:w="1548" w:type="dxa"/>
            <w:vAlign w:val="center"/>
          </w:tcPr>
          <w:p w14:paraId="2EF7BC6A" w14:textId="77777777" w:rsidR="00F835E1" w:rsidRPr="00D6422A" w:rsidRDefault="00F835E1" w:rsidP="00233263">
            <w:pPr>
              <w:jc w:val="center"/>
            </w:pPr>
            <w:proofErr w:type="spellStart"/>
            <w:r w:rsidRPr="00D6422A">
              <w:t>Th</w:t>
            </w:r>
            <w:proofErr w:type="spellEnd"/>
            <w:r w:rsidRPr="00D6422A">
              <w:t xml:space="preserve"> – Nov 1</w:t>
            </w:r>
            <w:r>
              <w:t>3</w:t>
            </w:r>
          </w:p>
        </w:tc>
        <w:tc>
          <w:tcPr>
            <w:tcW w:w="3120" w:type="dxa"/>
            <w:vAlign w:val="center"/>
          </w:tcPr>
          <w:p w14:paraId="71040379" w14:textId="58FBE1EA" w:rsidR="00F835E1" w:rsidRPr="000B0BBD" w:rsidRDefault="00F835E1" w:rsidP="00C826C2">
            <w:pPr>
              <w:tabs>
                <w:tab w:val="left" w:pos="972"/>
              </w:tabs>
            </w:pPr>
            <w:r>
              <w:rPr>
                <w:rFonts w:ascii="Times New Roman" w:hAnsi="Times New Roman" w:cs="Times New Roman"/>
              </w:rPr>
              <w:t xml:space="preserve">Report Card </w:t>
            </w:r>
            <w:proofErr w:type="spellStart"/>
            <w:r>
              <w:rPr>
                <w:rFonts w:ascii="Times New Roman" w:hAnsi="Times New Roman" w:cs="Times New Roman"/>
              </w:rPr>
              <w:t>Pick-UP</w:t>
            </w:r>
            <w:proofErr w:type="spellEnd"/>
          </w:p>
        </w:tc>
        <w:tc>
          <w:tcPr>
            <w:tcW w:w="2190" w:type="dxa"/>
            <w:vMerge/>
          </w:tcPr>
          <w:p w14:paraId="03AEECF0" w14:textId="5216AE5D" w:rsidR="00F835E1" w:rsidRPr="00C826C2" w:rsidRDefault="00F835E1">
            <w:pPr>
              <w:rPr>
                <w:b/>
              </w:rPr>
            </w:pPr>
          </w:p>
        </w:tc>
        <w:tc>
          <w:tcPr>
            <w:tcW w:w="1800" w:type="dxa"/>
            <w:vMerge/>
          </w:tcPr>
          <w:p w14:paraId="639287F2" w14:textId="77777777" w:rsidR="00F835E1" w:rsidRPr="00C826C2" w:rsidRDefault="00F835E1">
            <w:pPr>
              <w:rPr>
                <w:b/>
              </w:rPr>
            </w:pPr>
          </w:p>
        </w:tc>
        <w:tc>
          <w:tcPr>
            <w:tcW w:w="2430" w:type="dxa"/>
            <w:vMerge/>
          </w:tcPr>
          <w:p w14:paraId="672A08CB" w14:textId="77777777" w:rsidR="00F835E1" w:rsidRPr="00C826C2" w:rsidRDefault="00F835E1">
            <w:pPr>
              <w:rPr>
                <w:b/>
              </w:rPr>
            </w:pPr>
          </w:p>
        </w:tc>
      </w:tr>
      <w:tr w:rsidR="00EA4A2C" w:rsidRPr="00D6422A" w14:paraId="43627EBD" w14:textId="52A0475C" w:rsidTr="00EA4A2C">
        <w:trPr>
          <w:trHeight w:val="280"/>
        </w:trPr>
        <w:tc>
          <w:tcPr>
            <w:tcW w:w="1548" w:type="dxa"/>
            <w:vAlign w:val="center"/>
          </w:tcPr>
          <w:p w14:paraId="5B0C5EAF" w14:textId="77777777" w:rsidR="00EA4A2C" w:rsidRPr="00D6422A" w:rsidRDefault="00EA4A2C" w:rsidP="00233263">
            <w:pPr>
              <w:jc w:val="center"/>
            </w:pPr>
            <w:r w:rsidRPr="00D6422A">
              <w:t>F – Nov 1</w:t>
            </w:r>
            <w:r>
              <w:t>4</w:t>
            </w:r>
          </w:p>
        </w:tc>
        <w:tc>
          <w:tcPr>
            <w:tcW w:w="3120" w:type="dxa"/>
            <w:vAlign w:val="center"/>
          </w:tcPr>
          <w:p w14:paraId="04993645" w14:textId="371C237F" w:rsidR="00EA4A2C" w:rsidRPr="000B0BBD" w:rsidRDefault="00EA4A2C" w:rsidP="00233263">
            <w:r>
              <w:t>Introduction to Isotopes</w:t>
            </w:r>
          </w:p>
        </w:tc>
        <w:tc>
          <w:tcPr>
            <w:tcW w:w="2190" w:type="dxa"/>
          </w:tcPr>
          <w:p w14:paraId="620E83B1" w14:textId="72598CA7" w:rsidR="00EA4A2C" w:rsidRPr="00D6422A" w:rsidRDefault="00BC40AD">
            <w:r>
              <w:rPr>
                <w:rFonts w:ascii="Times New Roman" w:hAnsi="Times New Roman" w:cs="Times New Roman"/>
              </w:rPr>
              <w:t xml:space="preserve">12, </w:t>
            </w:r>
            <w:proofErr w:type="spellStart"/>
            <w:r>
              <w:rPr>
                <w:rFonts w:ascii="Times New Roman" w:hAnsi="Times New Roman" w:cs="Times New Roman"/>
              </w:rPr>
              <w:t>13</w:t>
            </w:r>
            <w:r w:rsidR="00F835E1">
              <w:rPr>
                <w:rFonts w:ascii="Times New Roman" w:hAnsi="Times New Roman" w:cs="Times New Roman"/>
              </w:rPr>
              <w:t>a</w:t>
            </w:r>
            <w:proofErr w:type="spellEnd"/>
            <w:r>
              <w:rPr>
                <w:rFonts w:ascii="Times New Roman" w:hAnsi="Times New Roman" w:cs="Times New Roman"/>
              </w:rPr>
              <w:t>, 14</w:t>
            </w:r>
            <w:r w:rsidR="00B51F79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00" w:type="dxa"/>
          </w:tcPr>
          <w:p w14:paraId="5B4862CF" w14:textId="2FCA12DD" w:rsidR="00EA4A2C" w:rsidRPr="00D6422A" w:rsidRDefault="00BC40A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12,13</w:t>
            </w:r>
            <w:r w:rsidR="00F835E1">
              <w:rPr>
                <w:rFonts w:ascii="Times New Roman" w:hAnsi="Times New Roman" w:cs="Times New Roman"/>
              </w:rPr>
              <w:t>a</w:t>
            </w:r>
            <w:proofErr w:type="spellEnd"/>
            <w:r w:rsidR="00F835E1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b, 14</w:t>
            </w:r>
            <w:r w:rsidR="00B51F79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30" w:type="dxa"/>
          </w:tcPr>
          <w:p w14:paraId="69DE78AC" w14:textId="579E7295" w:rsidR="00EA4A2C" w:rsidRPr="00D6422A" w:rsidRDefault="00BC40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12-17</w:t>
            </w:r>
          </w:p>
        </w:tc>
      </w:tr>
    </w:tbl>
    <w:p w14:paraId="79BC5EF4" w14:textId="77777777" w:rsidR="00F416C9" w:rsidRPr="00214E9F" w:rsidRDefault="00F416C9" w:rsidP="00B37892">
      <w:pPr>
        <w:pStyle w:val="ListParagraph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A93B4E5" w14:textId="43959316" w:rsidR="00F416C9" w:rsidRDefault="00F416C9" w:rsidP="00B37892">
      <w:pPr>
        <w:pStyle w:val="ListParagraph"/>
        <w:ind w:left="-360" w:right="-480"/>
      </w:pPr>
      <w:r w:rsidRPr="00755962">
        <w:rPr>
          <w:b/>
        </w:rPr>
        <w:t xml:space="preserve">Do not write your answers on this sheet.  </w:t>
      </w:r>
      <w:r w:rsidR="008D5EF6" w:rsidRPr="008D5EF6">
        <w:rPr>
          <w:b/>
          <w:u w:val="single"/>
        </w:rPr>
        <w:t>SHOW ALL WORK WHEN NECESSARY</w:t>
      </w:r>
      <w:r w:rsidR="008D5EF6">
        <w:rPr>
          <w:b/>
        </w:rPr>
        <w:t xml:space="preserve">. </w:t>
      </w:r>
      <w:r w:rsidRPr="00755962">
        <w:rPr>
          <w:b/>
        </w:rPr>
        <w:t>Only answers written in your notebook will be graded.</w:t>
      </w:r>
    </w:p>
    <w:p w14:paraId="7BC1F02D" w14:textId="59000C26" w:rsidR="006C590D" w:rsidRDefault="00FA0EEB" w:rsidP="00C8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atoms are in </w:t>
      </w:r>
      <w:proofErr w:type="spellStart"/>
      <w:r>
        <w:rPr>
          <w:rFonts w:ascii="Times New Roman" w:hAnsi="Times New Roman" w:cs="Times New Roman"/>
        </w:rPr>
        <w:t>1.77mol</w:t>
      </w:r>
      <w:proofErr w:type="spellEnd"/>
      <w:r>
        <w:rPr>
          <w:rFonts w:ascii="Times New Roman" w:hAnsi="Times New Roman" w:cs="Times New Roman"/>
        </w:rPr>
        <w:t xml:space="preserve"> Magnesium?</w:t>
      </w:r>
    </w:p>
    <w:p w14:paraId="7DFC7421" w14:textId="11FE98DF" w:rsidR="00FA0EEB" w:rsidRDefault="00FA0EEB" w:rsidP="00C8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moles are in </w:t>
      </w:r>
      <w:proofErr w:type="spellStart"/>
      <w:r>
        <w:rPr>
          <w:rFonts w:ascii="Times New Roman" w:hAnsi="Times New Roman" w:cs="Times New Roman"/>
        </w:rPr>
        <w:t>182.5g</w:t>
      </w:r>
      <w:proofErr w:type="spellEnd"/>
      <w:r>
        <w:rPr>
          <w:rFonts w:ascii="Times New Roman" w:hAnsi="Times New Roman" w:cs="Times New Roman"/>
        </w:rPr>
        <w:t xml:space="preserve"> of gold?</w:t>
      </w:r>
    </w:p>
    <w:p w14:paraId="71DEF8E0" w14:textId="5D3543CE" w:rsidR="00FA0EEB" w:rsidRPr="00FA0EEB" w:rsidRDefault="00FA0EEB" w:rsidP="00C8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were in a lab and wanted </w:t>
      </w:r>
      <w:proofErr w:type="spellStart"/>
      <w:r>
        <w:rPr>
          <w:rFonts w:ascii="Times New Roman" w:hAnsi="Times New Roman" w:cs="Times New Roman"/>
        </w:rPr>
        <w:t>2.33x10</w:t>
      </w:r>
      <w:r>
        <w:rPr>
          <w:rFonts w:ascii="Times New Roman" w:hAnsi="Times New Roman" w:cs="Times New Roman"/>
          <w:vertAlign w:val="superscript"/>
        </w:rPr>
        <w:t>25</w:t>
      </w:r>
      <w:proofErr w:type="spellEnd"/>
      <w:r>
        <w:rPr>
          <w:rFonts w:ascii="Times New Roman" w:hAnsi="Times New Roman" w:cs="Times New Roman"/>
        </w:rPr>
        <w:t xml:space="preserve"> atoms of sodium what mass of sodium would you have to measure in grams?</w:t>
      </w:r>
    </w:p>
    <w:p w14:paraId="127E9DB3" w14:textId="770E6C6A" w:rsidR="00537234" w:rsidRDefault="00537234" w:rsidP="00C8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electrons can fit on:</w:t>
      </w:r>
    </w:p>
    <w:p w14:paraId="1E748491" w14:textId="648BB4AD" w:rsidR="00537234" w:rsidRDefault="00537234" w:rsidP="005372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energy level of the Bohr Model</w:t>
      </w:r>
    </w:p>
    <w:p w14:paraId="7392DF41" w14:textId="1D4C1B8F" w:rsidR="00537234" w:rsidRDefault="00537234" w:rsidP="005372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second energy level of the Bohr Model</w:t>
      </w:r>
    </w:p>
    <w:p w14:paraId="5E9F389F" w14:textId="5D24D6C0" w:rsidR="00537234" w:rsidRDefault="00537234" w:rsidP="005372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third energy level of the Bohr Model</w:t>
      </w:r>
    </w:p>
    <w:p w14:paraId="0BC9F0BA" w14:textId="694F7304" w:rsidR="00537234" w:rsidRDefault="00537234" w:rsidP="00537234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fourth energy level of the Bohr Model.</w:t>
      </w:r>
    </w:p>
    <w:p w14:paraId="6F1DAC50" w14:textId="60687CEF" w:rsidR="005A38E9" w:rsidRDefault="005A38E9" w:rsidP="005A38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student says that electrons orbit the nucleus of an atom much like the earth orbits the sun. Is this a correct analogy? Why or why not?</w:t>
      </w:r>
    </w:p>
    <w:p w14:paraId="468A4C7B" w14:textId="48DA51A1" w:rsidR="00EA4A2C" w:rsidRDefault="00EA4A2C" w:rsidP="00C8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Bohr Model for:</w:t>
      </w:r>
    </w:p>
    <w:p w14:paraId="4B6C898B" w14:textId="77777777" w:rsidR="00F835E1" w:rsidRDefault="00F835E1" w:rsidP="00EA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F835E1" w:rsidSect="00233263">
          <w:headerReference w:type="default" r:id="rId8"/>
          <w:headerReference w:type="first" r:id="rId9"/>
          <w:footerReference w:type="first" r:id="rId10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42A4D709" w14:textId="4E772252" w:rsidR="00EA4A2C" w:rsidRDefault="00EA4A2C" w:rsidP="00EA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Carbon</w:t>
      </w:r>
    </w:p>
    <w:p w14:paraId="7A7A73C3" w14:textId="1902E1E7" w:rsidR="00EA4A2C" w:rsidRDefault="00EA4A2C" w:rsidP="00EA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Neon</w:t>
      </w:r>
    </w:p>
    <w:p w14:paraId="1B8D5BAE" w14:textId="25F6B03E" w:rsidR="00EA4A2C" w:rsidRDefault="00EA4A2C" w:rsidP="00EA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</w:t>
      </w:r>
    </w:p>
    <w:p w14:paraId="1EA11D88" w14:textId="14F869D0" w:rsidR="00EA4A2C" w:rsidRDefault="00F835E1" w:rsidP="00EA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Aluminum</w:t>
      </w:r>
    </w:p>
    <w:p w14:paraId="03D3F918" w14:textId="32067587" w:rsidR="00EA4A2C" w:rsidRDefault="00F835E1" w:rsidP="00EA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Phosphorus</w:t>
      </w:r>
    </w:p>
    <w:p w14:paraId="1C4D3DE9" w14:textId="34F15889" w:rsidR="00F835E1" w:rsidRDefault="00F835E1" w:rsidP="00EA4A2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Calcium</w:t>
      </w:r>
    </w:p>
    <w:p w14:paraId="049DD1E7" w14:textId="77777777" w:rsidR="00F835E1" w:rsidRDefault="00F835E1" w:rsidP="00C8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F835E1" w:rsidSect="00F835E1">
          <w:type w:val="continuous"/>
          <w:pgSz w:w="12240" w:h="15840"/>
          <w:pgMar w:top="432" w:right="720" w:bottom="432" w:left="720" w:header="720" w:footer="720" w:gutter="0"/>
          <w:cols w:num="2" w:space="720"/>
          <w:titlePg/>
          <w:docGrid w:linePitch="360"/>
        </w:sectPr>
      </w:pPr>
    </w:p>
    <w:p w14:paraId="405E5852" w14:textId="2656DB5F" w:rsidR="00FA24B1" w:rsidRDefault="00FA24B1" w:rsidP="002B6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Which subatomic particle determines what element an atom is?</w:t>
      </w:r>
    </w:p>
    <w:p w14:paraId="1C16BCF8" w14:textId="7DFE5458" w:rsidR="00F36E9C" w:rsidRDefault="00F36E9C" w:rsidP="002B6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How many </w:t>
      </w:r>
      <w:r w:rsidRPr="00F36E9C">
        <w:rPr>
          <w:rFonts w:ascii="Times New Roman" w:hAnsi="Times New Roman" w:cs="Times New Roman"/>
          <w:u w:val="single"/>
        </w:rPr>
        <w:t>protons</w:t>
      </w:r>
      <w:r>
        <w:rPr>
          <w:rFonts w:ascii="Times New Roman" w:hAnsi="Times New Roman" w:cs="Times New Roman"/>
        </w:rPr>
        <w:t xml:space="preserve">, </w:t>
      </w:r>
      <w:r w:rsidRPr="00F36E9C">
        <w:rPr>
          <w:rFonts w:ascii="Times New Roman" w:hAnsi="Times New Roman" w:cs="Times New Roman"/>
          <w:u w:val="single"/>
        </w:rPr>
        <w:t>neutrons</w:t>
      </w:r>
      <w:r>
        <w:rPr>
          <w:rFonts w:ascii="Times New Roman" w:hAnsi="Times New Roman" w:cs="Times New Roman"/>
        </w:rPr>
        <w:t xml:space="preserve">, and </w:t>
      </w:r>
      <w:r w:rsidRPr="00F36E9C">
        <w:rPr>
          <w:rFonts w:ascii="Times New Roman" w:hAnsi="Times New Roman" w:cs="Times New Roman"/>
          <w:u w:val="single"/>
        </w:rPr>
        <w:t>electrons</w:t>
      </w:r>
      <w:r>
        <w:rPr>
          <w:rFonts w:ascii="Times New Roman" w:hAnsi="Times New Roman" w:cs="Times New Roman"/>
        </w:rPr>
        <w:t xml:space="preserve"> are in:</w:t>
      </w:r>
    </w:p>
    <w:p w14:paraId="4CB1CF8D" w14:textId="77777777" w:rsidR="00F36E9C" w:rsidRDefault="00F36E9C" w:rsidP="00F36E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F36E9C" w:rsidSect="00F835E1"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2F5C2B85" w14:textId="2122BCCD" w:rsidR="00F36E9C" w:rsidRDefault="00F36E9C" w:rsidP="00F36E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Mercury</w:t>
      </w:r>
    </w:p>
    <w:p w14:paraId="20F6BBAB" w14:textId="001ADEA2" w:rsidR="00F36E9C" w:rsidRDefault="00F36E9C" w:rsidP="00F36E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Tungsten</w:t>
      </w:r>
    </w:p>
    <w:p w14:paraId="36E4BC5C" w14:textId="21DB8BB9" w:rsidR="00F36E9C" w:rsidRDefault="00F36E9C" w:rsidP="00F36E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Europium</w:t>
      </w:r>
    </w:p>
    <w:p w14:paraId="7E8C0BC0" w14:textId="5DABC148" w:rsidR="00F36E9C" w:rsidRDefault="00F36E9C" w:rsidP="00F36E9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Arsenic</w:t>
      </w:r>
    </w:p>
    <w:p w14:paraId="701DAD39" w14:textId="77777777" w:rsidR="00F36E9C" w:rsidRDefault="00F36E9C" w:rsidP="002B6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  <w:sectPr w:rsidR="00F36E9C" w:rsidSect="00F36E9C">
          <w:type w:val="continuous"/>
          <w:pgSz w:w="12240" w:h="15840"/>
          <w:pgMar w:top="432" w:right="720" w:bottom="432" w:left="720" w:header="720" w:footer="720" w:gutter="0"/>
          <w:cols w:num="2" w:space="720"/>
          <w:titlePg/>
          <w:docGrid w:linePitch="360"/>
        </w:sectPr>
      </w:pPr>
    </w:p>
    <w:p w14:paraId="0E56BDD8" w14:textId="5C742E36" w:rsidR="006C590D" w:rsidRPr="002B62C8" w:rsidRDefault="00F835E1" w:rsidP="002B62C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What are valence electrons, and why do we pay attention to them in chemistry?</w:t>
      </w:r>
    </w:p>
    <w:p w14:paraId="33666915" w14:textId="1EC88BD7" w:rsidR="00F835E1" w:rsidRDefault="00F835E1" w:rsidP="00C826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valence electrons are in:</w:t>
      </w:r>
    </w:p>
    <w:p w14:paraId="178DD206" w14:textId="77777777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F835E1" w:rsidSect="00F835E1"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22AAF262" w14:textId="4E57C0D7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Chlorine</w:t>
      </w:r>
    </w:p>
    <w:p w14:paraId="1D068928" w14:textId="160B750D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Rubidium</w:t>
      </w:r>
    </w:p>
    <w:p w14:paraId="0EA97573" w14:textId="2DC925EA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Tin</w:t>
      </w:r>
    </w:p>
    <w:p w14:paraId="50963702" w14:textId="18C041D9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Bromine</w:t>
      </w:r>
    </w:p>
    <w:p w14:paraId="011AD87C" w14:textId="6EC5A85D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Strontium</w:t>
      </w:r>
    </w:p>
    <w:p w14:paraId="7DEFACD0" w14:textId="2F0DD4EC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Selenium</w:t>
      </w:r>
    </w:p>
    <w:p w14:paraId="2FD8E675" w14:textId="7333D5FB" w:rsidR="00F835E1" w:rsidRDefault="00F835E1" w:rsidP="00F835E1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Bismuth</w:t>
      </w:r>
    </w:p>
    <w:p w14:paraId="540277C5" w14:textId="6C32F019" w:rsidR="00F835E1" w:rsidRPr="00F835E1" w:rsidRDefault="00F835E1" w:rsidP="005F1B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F835E1" w:rsidRPr="00F835E1" w:rsidSect="00F835E1">
          <w:type w:val="continuous"/>
          <w:pgSz w:w="12240" w:h="15840"/>
          <w:pgMar w:top="432" w:right="720" w:bottom="432" w:left="720" w:header="720" w:footer="720" w:gutter="0"/>
          <w:cols w:num="2" w:space="720"/>
          <w:titlePg/>
          <w:docGrid w:linePitch="360"/>
        </w:sectPr>
      </w:pPr>
      <w:r>
        <w:rPr>
          <w:rFonts w:ascii="Times New Roman" w:hAnsi="Times New Roman" w:cs="Times New Roman"/>
        </w:rPr>
        <w:t>Krypton</w:t>
      </w:r>
    </w:p>
    <w:p w14:paraId="629E2BB5" w14:textId="320EFF90" w:rsidR="00BC40AD" w:rsidRDefault="00BC40AD" w:rsidP="005F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Draw the Lewis Dot Structure for:</w:t>
      </w:r>
    </w:p>
    <w:p w14:paraId="23451DD8" w14:textId="77777777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  <w:sectPr w:rsidR="00BC40AD" w:rsidSect="00F835E1">
          <w:type w:val="continuous"/>
          <w:pgSz w:w="12240" w:h="15840"/>
          <w:pgMar w:top="432" w:right="720" w:bottom="432" w:left="720" w:header="720" w:footer="720" w:gutter="0"/>
          <w:cols w:space="720"/>
          <w:titlePg/>
          <w:docGrid w:linePitch="360"/>
        </w:sectPr>
      </w:pPr>
    </w:p>
    <w:p w14:paraId="68FFA2A2" w14:textId="40A8B56E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Lithium</w:t>
      </w:r>
    </w:p>
    <w:p w14:paraId="44047A19" w14:textId="374EB422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</w:t>
      </w:r>
    </w:p>
    <w:p w14:paraId="20F021D5" w14:textId="6C209F65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</w:t>
      </w:r>
    </w:p>
    <w:p w14:paraId="61614854" w14:textId="3CA73D0C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Oxygen</w:t>
      </w:r>
    </w:p>
    <w:p w14:paraId="3A8FE093" w14:textId="342C62AD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Neon</w:t>
      </w:r>
    </w:p>
    <w:p w14:paraId="76DDC06F" w14:textId="254B1829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Phosphorus</w:t>
      </w:r>
    </w:p>
    <w:p w14:paraId="0AB6AE8F" w14:textId="2D4343ED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Lead</w:t>
      </w:r>
    </w:p>
    <w:p w14:paraId="26E6C086" w14:textId="7D749EDB" w:rsidR="00BC40AD" w:rsidRDefault="00BC40AD" w:rsidP="00BC40A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Radon</w:t>
      </w:r>
    </w:p>
    <w:p w14:paraId="0D5266ED" w14:textId="77777777" w:rsidR="00BC40AD" w:rsidRPr="00BC40AD" w:rsidRDefault="00BC40AD" w:rsidP="00BC40AD">
      <w:pPr>
        <w:rPr>
          <w:rFonts w:ascii="Times New Roman" w:hAnsi="Times New Roman" w:cs="Times New Roman"/>
        </w:rPr>
        <w:sectPr w:rsidR="00BC40AD" w:rsidRPr="00BC40AD" w:rsidSect="00BC40AD">
          <w:type w:val="continuous"/>
          <w:pgSz w:w="12240" w:h="15840"/>
          <w:pgMar w:top="432" w:right="720" w:bottom="432" w:left="720" w:header="720" w:footer="720" w:gutter="0"/>
          <w:cols w:num="2" w:space="720"/>
          <w:titlePg/>
          <w:docGrid w:linePitch="360"/>
        </w:sectPr>
      </w:pPr>
    </w:p>
    <w:p w14:paraId="5266F8BD" w14:textId="4164685C" w:rsidR="005F1B5B" w:rsidRDefault="005F1B5B" w:rsidP="005F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In your own words, what is an isotope?</w:t>
      </w:r>
      <w:r w:rsidR="002B62C8" w:rsidRPr="002B62C8">
        <w:rPr>
          <w:rFonts w:ascii="Times New Roman" w:hAnsi="Times New Roman" w:cs="Times New Roman"/>
          <w:color w:val="FF0000"/>
        </w:rPr>
        <w:t xml:space="preserve"> </w:t>
      </w:r>
    </w:p>
    <w:p w14:paraId="0548E451" w14:textId="2A030F19" w:rsidR="005F1B5B" w:rsidRDefault="005F1B5B" w:rsidP="005F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Draw the Bohr Model for each element’s two most naturally occurring isotopes:</w:t>
      </w:r>
    </w:p>
    <w:p w14:paraId="586BAB33" w14:textId="77777777" w:rsidR="005F1B5B" w:rsidRDefault="005F1B5B" w:rsidP="005F1B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Carbon</w:t>
      </w:r>
    </w:p>
    <w:p w14:paraId="3593B113" w14:textId="77777777" w:rsidR="005F1B5B" w:rsidRDefault="005F1B5B" w:rsidP="005F1B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Neon</w:t>
      </w:r>
    </w:p>
    <w:p w14:paraId="7DFCEECE" w14:textId="77777777" w:rsidR="005F1B5B" w:rsidRDefault="005F1B5B" w:rsidP="005F1B5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Sodium</w:t>
      </w:r>
    </w:p>
    <w:p w14:paraId="5773EC9F" w14:textId="77777777" w:rsidR="008A2061" w:rsidRPr="008A2061" w:rsidRDefault="008A2061" w:rsidP="008A2061">
      <w:pPr>
        <w:rPr>
          <w:rFonts w:ascii="Times New Roman" w:hAnsi="Times New Roman" w:cs="Times New Roman"/>
        </w:rPr>
      </w:pPr>
      <w:bookmarkStart w:id="0" w:name="_GoBack"/>
      <w:bookmarkEnd w:id="0"/>
    </w:p>
    <w:p w14:paraId="6CF80547" w14:textId="4DD3B4F6" w:rsidR="00F416C9" w:rsidRPr="005F1B5B" w:rsidRDefault="00F416C9" w:rsidP="005F1B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87347">
        <w:rPr>
          <w:rFonts w:ascii="Times New Roman" w:hAnsi="Times New Roman" w:cs="Times New Roman"/>
        </w:rPr>
        <w:lastRenderedPageBreak/>
        <w:t>The element copper has naturally occurring isotopes with mass numbers of 63 and 65. The relative abundance and a</w:t>
      </w:r>
      <w:r w:rsidR="005F1B5B">
        <w:rPr>
          <w:rFonts w:ascii="Times New Roman" w:hAnsi="Times New Roman" w:cs="Times New Roman"/>
        </w:rPr>
        <w:t>tomic masses are 69.2% for mass 63</w:t>
      </w:r>
      <w:r w:rsidRPr="00587347">
        <w:rPr>
          <w:rFonts w:ascii="Times New Roman" w:hAnsi="Times New Roman" w:cs="Times New Roman"/>
        </w:rPr>
        <w:t xml:space="preserve"> </w:t>
      </w:r>
      <w:proofErr w:type="spellStart"/>
      <w:r w:rsidRPr="00587347">
        <w:rPr>
          <w:rFonts w:ascii="Times New Roman" w:hAnsi="Times New Roman" w:cs="Times New Roman"/>
        </w:rPr>
        <w:t>amu</w:t>
      </w:r>
      <w:proofErr w:type="spellEnd"/>
      <w:r w:rsidRPr="00587347">
        <w:rPr>
          <w:rFonts w:ascii="Times New Roman" w:hAnsi="Times New Roman" w:cs="Times New Roman"/>
        </w:rPr>
        <w:t xml:space="preserve"> and 30.8% for mass</w:t>
      </w:r>
      <w:r w:rsidR="005F1B5B">
        <w:rPr>
          <w:rFonts w:ascii="Times New Roman" w:hAnsi="Times New Roman" w:cs="Times New Roman"/>
        </w:rPr>
        <w:t xml:space="preserve"> 65</w:t>
      </w:r>
      <w:r w:rsidRPr="00587347">
        <w:rPr>
          <w:rFonts w:ascii="Times New Roman" w:hAnsi="Times New Roman" w:cs="Times New Roman"/>
        </w:rPr>
        <w:t xml:space="preserve">. </w:t>
      </w:r>
      <w:r w:rsidR="005F1B5B">
        <w:rPr>
          <w:rFonts w:ascii="Times New Roman" w:hAnsi="Times New Roman" w:cs="Times New Roman"/>
        </w:rPr>
        <w:t>W</w:t>
      </w:r>
      <w:r w:rsidRPr="00587347">
        <w:rPr>
          <w:rFonts w:ascii="Times New Roman" w:hAnsi="Times New Roman" w:cs="Times New Roman"/>
        </w:rPr>
        <w:t xml:space="preserve">ill the average atomic mass be closer to 63 </w:t>
      </w:r>
      <w:proofErr w:type="spellStart"/>
      <w:r w:rsidRPr="00587347">
        <w:rPr>
          <w:rFonts w:ascii="Times New Roman" w:hAnsi="Times New Roman" w:cs="Times New Roman"/>
        </w:rPr>
        <w:t>amu</w:t>
      </w:r>
      <w:proofErr w:type="spellEnd"/>
      <w:r w:rsidRPr="00587347">
        <w:rPr>
          <w:rFonts w:ascii="Times New Roman" w:hAnsi="Times New Roman" w:cs="Times New Roman"/>
        </w:rPr>
        <w:t xml:space="preserve"> or 65 </w:t>
      </w:r>
      <w:proofErr w:type="spellStart"/>
      <w:r w:rsidRPr="00587347">
        <w:rPr>
          <w:rFonts w:ascii="Times New Roman" w:hAnsi="Times New Roman" w:cs="Times New Roman"/>
        </w:rPr>
        <w:t>amu</w:t>
      </w:r>
      <w:proofErr w:type="spellEnd"/>
      <w:r w:rsidRPr="00587347">
        <w:rPr>
          <w:rFonts w:ascii="Times New Roman" w:hAnsi="Times New Roman" w:cs="Times New Roman"/>
        </w:rPr>
        <w:t>? Explain.</w:t>
      </w:r>
    </w:p>
    <w:p w14:paraId="0F69E219" w14:textId="1921C988" w:rsidR="00BD3EE1" w:rsidRPr="00BD3EE1" w:rsidRDefault="00BD3EE1" w:rsidP="00BD3EE1">
      <w:pPr>
        <w:pStyle w:val="ListParagraph"/>
        <w:numPr>
          <w:ilvl w:val="0"/>
          <w:numId w:val="1"/>
        </w:numPr>
      </w:pPr>
      <w:r>
        <w:t xml:space="preserve">Rubidium is a soft, silvery-white metal that has two common isotopes, </w:t>
      </w:r>
      <w:proofErr w:type="spellStart"/>
      <w:r w:rsidRPr="00BD3EE1">
        <w:rPr>
          <w:vertAlign w:val="superscript"/>
        </w:rPr>
        <w:t>85</w:t>
      </w:r>
      <w:r>
        <w:t>Rb</w:t>
      </w:r>
      <w:proofErr w:type="spellEnd"/>
      <w:r>
        <w:t xml:space="preserve"> and </w:t>
      </w:r>
      <w:proofErr w:type="spellStart"/>
      <w:r w:rsidRPr="00BD3EE1">
        <w:rPr>
          <w:vertAlign w:val="superscript"/>
        </w:rPr>
        <w:t>87</w:t>
      </w:r>
      <w:r>
        <w:t>Rb</w:t>
      </w:r>
      <w:proofErr w:type="spellEnd"/>
      <w:r>
        <w:t xml:space="preserve">. If the abundance of </w:t>
      </w:r>
      <w:proofErr w:type="spellStart"/>
      <w:r w:rsidRPr="00BD3EE1">
        <w:rPr>
          <w:vertAlign w:val="superscript"/>
        </w:rPr>
        <w:t>85</w:t>
      </w:r>
      <w:r>
        <w:t>Rb</w:t>
      </w:r>
      <w:proofErr w:type="spellEnd"/>
      <w:r>
        <w:t xml:space="preserve"> is 72.2% and the abundance of </w:t>
      </w:r>
      <w:proofErr w:type="spellStart"/>
      <w:r w:rsidRPr="00BD3EE1">
        <w:rPr>
          <w:vertAlign w:val="superscript"/>
        </w:rPr>
        <w:t>87</w:t>
      </w:r>
      <w:r>
        <w:t>Rb</w:t>
      </w:r>
      <w:proofErr w:type="spellEnd"/>
      <w:r>
        <w:t xml:space="preserve"> is 27.8%, what is the average atomic mass of rubidium?</w:t>
      </w:r>
    </w:p>
    <w:p w14:paraId="416D5A70" w14:textId="1611CE6E" w:rsidR="00BD3EE1" w:rsidRPr="00BD3EE1" w:rsidRDefault="00BD3EE1" w:rsidP="00BD3EE1">
      <w:pPr>
        <w:pStyle w:val="ListParagraph"/>
        <w:numPr>
          <w:ilvl w:val="0"/>
          <w:numId w:val="1"/>
        </w:numPr>
      </w:pPr>
      <w:r>
        <w:t xml:space="preserve">Titanium has five common isotopes: </w:t>
      </w:r>
      <w:proofErr w:type="spellStart"/>
      <w:r w:rsidRPr="00BD3EE1">
        <w:rPr>
          <w:vertAlign w:val="superscript"/>
        </w:rPr>
        <w:t>46</w:t>
      </w:r>
      <w:r>
        <w:t>Ti</w:t>
      </w:r>
      <w:proofErr w:type="spellEnd"/>
      <w:r>
        <w:t xml:space="preserve"> (8.0%), </w:t>
      </w:r>
      <w:proofErr w:type="spellStart"/>
      <w:r w:rsidRPr="00BD3EE1">
        <w:rPr>
          <w:vertAlign w:val="superscript"/>
        </w:rPr>
        <w:t>47</w:t>
      </w:r>
      <w:r>
        <w:t>Ti</w:t>
      </w:r>
      <w:proofErr w:type="spellEnd"/>
      <w:r>
        <w:t xml:space="preserve"> (7.8%), </w:t>
      </w:r>
      <w:proofErr w:type="spellStart"/>
      <w:r w:rsidRPr="00BD3EE1">
        <w:rPr>
          <w:vertAlign w:val="superscript"/>
        </w:rPr>
        <w:t>49</w:t>
      </w:r>
      <w:r>
        <w:t>Ti</w:t>
      </w:r>
      <w:proofErr w:type="spellEnd"/>
      <w:r>
        <w:t xml:space="preserve"> (73.4%), </w:t>
      </w:r>
      <w:proofErr w:type="spellStart"/>
      <w:r w:rsidRPr="00BD3EE1">
        <w:rPr>
          <w:vertAlign w:val="superscript"/>
        </w:rPr>
        <w:t>49</w:t>
      </w:r>
      <w:r>
        <w:t>Ti</w:t>
      </w:r>
      <w:proofErr w:type="spellEnd"/>
      <w:r>
        <w:t xml:space="preserve"> (5.5%), </w:t>
      </w:r>
      <w:proofErr w:type="spellStart"/>
      <w:proofErr w:type="gramStart"/>
      <w:r w:rsidRPr="00BD3EE1">
        <w:rPr>
          <w:vertAlign w:val="superscript"/>
        </w:rPr>
        <w:t>50</w:t>
      </w:r>
      <w:r>
        <w:t>Ti</w:t>
      </w:r>
      <w:proofErr w:type="spellEnd"/>
      <w:proofErr w:type="gramEnd"/>
      <w:r>
        <w:t xml:space="preserve"> (5.3%). What is the average atomic mass of titanium?</w:t>
      </w:r>
    </w:p>
    <w:p w14:paraId="1B3346F8" w14:textId="1D941BF9" w:rsidR="00BD3EE1" w:rsidRDefault="00BD3EE1" w:rsidP="00BD3EE1">
      <w:pPr>
        <w:pStyle w:val="ListParagraph"/>
        <w:numPr>
          <w:ilvl w:val="0"/>
          <w:numId w:val="1"/>
        </w:numPr>
      </w:pPr>
      <w:r>
        <w:t xml:space="preserve">Naturally occurring chlorine that is put in pools is 75.53 percent </w:t>
      </w:r>
      <w:proofErr w:type="spellStart"/>
      <w:r w:rsidRPr="00BD3EE1">
        <w:rPr>
          <w:vertAlign w:val="superscript"/>
        </w:rPr>
        <w:t>35</w:t>
      </w:r>
      <w:r>
        <w:t>Cl</w:t>
      </w:r>
      <w:proofErr w:type="spellEnd"/>
      <w:r>
        <w:t xml:space="preserve"> (exact mass = 34.969 </w:t>
      </w:r>
      <w:proofErr w:type="spellStart"/>
      <w:r>
        <w:t>amu</w:t>
      </w:r>
      <w:proofErr w:type="spellEnd"/>
      <w:r>
        <w:t xml:space="preserve">) and 24.47 percent </w:t>
      </w:r>
      <w:proofErr w:type="spellStart"/>
      <w:r w:rsidRPr="00BD3EE1">
        <w:rPr>
          <w:vertAlign w:val="superscript"/>
        </w:rPr>
        <w:t>37</w:t>
      </w:r>
      <w:r>
        <w:t>Cl</w:t>
      </w:r>
      <w:proofErr w:type="spellEnd"/>
      <w:r>
        <w:t xml:space="preserve"> (exact mass = 36.966 </w:t>
      </w:r>
      <w:proofErr w:type="spellStart"/>
      <w:r>
        <w:t>amu</w:t>
      </w:r>
      <w:proofErr w:type="spellEnd"/>
      <w:r>
        <w:t>). Calculate the average atomic mass of Chlorine.</w:t>
      </w:r>
    </w:p>
    <w:p w14:paraId="4733C725" w14:textId="77777777" w:rsidR="00F416C9" w:rsidRPr="00C826C2" w:rsidRDefault="00F416C9" w:rsidP="00C826C2">
      <w:pPr>
        <w:pStyle w:val="ListParagraph"/>
        <w:rPr>
          <w:rFonts w:ascii="Times New Roman" w:hAnsi="Times New Roman" w:cs="Times New Roman"/>
          <w:b/>
          <w:u w:val="single"/>
        </w:rPr>
      </w:pPr>
    </w:p>
    <w:p w14:paraId="3B5DBFFB" w14:textId="27F19448" w:rsidR="00F416C9" w:rsidRPr="00C826C2" w:rsidRDefault="00F416C9" w:rsidP="00370AF6"/>
    <w:sectPr w:rsidR="00F416C9" w:rsidRPr="00C826C2" w:rsidSect="00F835E1">
      <w:type w:val="continuous"/>
      <w:pgSz w:w="12240" w:h="15840"/>
      <w:pgMar w:top="432" w:right="72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95D91E" w14:textId="77777777" w:rsidR="002B62C8" w:rsidRDefault="002B62C8" w:rsidP="00EA5AF0">
      <w:r>
        <w:separator/>
      </w:r>
    </w:p>
  </w:endnote>
  <w:endnote w:type="continuationSeparator" w:id="0">
    <w:p w14:paraId="1EF20B5C" w14:textId="77777777" w:rsidR="002B62C8" w:rsidRDefault="002B62C8" w:rsidP="00EA5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48C835" w14:textId="08061B86" w:rsidR="002B62C8" w:rsidRDefault="002B62C8">
    <w:pPr>
      <w:pStyle w:val="Footer"/>
    </w:pPr>
    <w:r>
      <w:tab/>
    </w:r>
    <w:r>
      <w:tab/>
      <w:t>Chemistry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03118" w14:textId="77777777" w:rsidR="002B62C8" w:rsidRDefault="002B62C8" w:rsidP="00EA5AF0">
      <w:r>
        <w:separator/>
      </w:r>
    </w:p>
  </w:footnote>
  <w:footnote w:type="continuationSeparator" w:id="0">
    <w:p w14:paraId="6FF2C539" w14:textId="77777777" w:rsidR="002B62C8" w:rsidRDefault="002B62C8" w:rsidP="00EA5A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3547B" w14:textId="77777777" w:rsidR="002B62C8" w:rsidRDefault="002B62C8" w:rsidP="00E4560F">
    <w:pPr>
      <w:pStyle w:val="Header"/>
      <w:pBdr>
        <w:bottom w:val="single" w:sz="6" w:space="1" w:color="auto"/>
      </w:pBdr>
    </w:pPr>
    <w:r>
      <w:rPr>
        <w:b/>
      </w:rPr>
      <w:tab/>
    </w:r>
    <w:r>
      <w:rPr>
        <w:b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0E006A" w:rsidRPr="000E006A">
      <w:rPr>
        <w:b/>
        <w:noProof/>
      </w:rPr>
      <w:t>2</w:t>
    </w:r>
    <w:r>
      <w:rPr>
        <w:b/>
        <w:noProof/>
      </w:rPr>
      <w:fldChar w:fldCharType="end"/>
    </w:r>
  </w:p>
  <w:p w14:paraId="1BBCA14B" w14:textId="77777777" w:rsidR="002B62C8" w:rsidRDefault="002B62C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55652D" w14:textId="77777777" w:rsidR="002B62C8" w:rsidRDefault="002B62C8" w:rsidP="00AD3C71">
    <w:pPr>
      <w:ind w:left="-360"/>
      <w:jc w:val="center"/>
    </w:pPr>
    <w:r>
      <w:t>Name ____________________________________ Date ________________ Period ________</w:t>
    </w:r>
  </w:p>
  <w:p w14:paraId="4C172538" w14:textId="77777777" w:rsidR="002B62C8" w:rsidRPr="00AD3C71" w:rsidRDefault="002B62C8" w:rsidP="00AD3C71">
    <w:pPr>
      <w:pBdr>
        <w:bottom w:val="single" w:sz="12" w:space="1" w:color="auto"/>
      </w:pBdr>
      <w:ind w:left="-360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WEEK 11</w:t>
    </w:r>
    <w:r w:rsidRPr="00AD3C71">
      <w:rPr>
        <w:rFonts w:ascii="Arial" w:hAnsi="Arial"/>
        <w:b/>
        <w:sz w:val="28"/>
      </w:rPr>
      <w:t xml:space="preserve"> AGENDA: Unit 3</w:t>
    </w:r>
    <w:r w:rsidRPr="00AD3C71">
      <w:rPr>
        <w:rFonts w:ascii="Arial" w:hAnsi="Arial"/>
        <w:b/>
        <w:sz w:val="28"/>
      </w:rPr>
      <w:tab/>
      <w:t xml:space="preserve">   </w:t>
    </w:r>
    <w:r w:rsidRPr="00AD3C71">
      <w:rPr>
        <w:rFonts w:ascii="Arial" w:hAnsi="Arial"/>
        <w:b/>
        <w:sz w:val="28"/>
      </w:rPr>
      <w:tab/>
      <w:t xml:space="preserve">        course website: kachemistry.weebly.com</w:t>
    </w:r>
  </w:p>
  <w:p w14:paraId="2EFBC630" w14:textId="77777777" w:rsidR="002B62C8" w:rsidRPr="00AD3C71" w:rsidRDefault="002B62C8" w:rsidP="00AD3C7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259"/>
    <w:multiLevelType w:val="multilevel"/>
    <w:tmpl w:val="7452DDA4"/>
    <w:lvl w:ilvl="0">
      <w:start w:val="2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4F7402"/>
    <w:multiLevelType w:val="hybridMultilevel"/>
    <w:tmpl w:val="E4AAFA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192DEE"/>
    <w:multiLevelType w:val="hybridMultilevel"/>
    <w:tmpl w:val="9C8628C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724CBA"/>
    <w:multiLevelType w:val="multilevel"/>
    <w:tmpl w:val="7452DDA4"/>
    <w:lvl w:ilvl="0">
      <w:start w:val="2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AC024C"/>
    <w:multiLevelType w:val="hybridMultilevel"/>
    <w:tmpl w:val="20A8236C"/>
    <w:lvl w:ilvl="0" w:tplc="3E441A4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0F636DE4"/>
    <w:multiLevelType w:val="hybridMultilevel"/>
    <w:tmpl w:val="93F47E6C"/>
    <w:lvl w:ilvl="0" w:tplc="836C5E5A">
      <w:start w:val="1"/>
      <w:numFmt w:val="decimal"/>
      <w:lvlText w:val="%1."/>
      <w:lvlJc w:val="left"/>
      <w:pPr>
        <w:ind w:left="360" w:hanging="360"/>
      </w:pPr>
      <w:rPr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642948"/>
    <w:multiLevelType w:val="hybridMultilevel"/>
    <w:tmpl w:val="C42080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1669C2"/>
    <w:multiLevelType w:val="multilevel"/>
    <w:tmpl w:val="D6F4E118"/>
    <w:lvl w:ilvl="0">
      <w:start w:val="1"/>
      <w:numFmt w:val="lowerLetter"/>
      <w:lvlText w:val="a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5A4285"/>
    <w:multiLevelType w:val="multilevel"/>
    <w:tmpl w:val="615ED518"/>
    <w:lvl w:ilvl="0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FA44DC"/>
    <w:multiLevelType w:val="multilevel"/>
    <w:tmpl w:val="C6AC2E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>
      <w:start w:val="1"/>
      <w:numFmt w:val="upperLetter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7B13F5"/>
    <w:multiLevelType w:val="hybridMultilevel"/>
    <w:tmpl w:val="81F877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19D3913"/>
    <w:multiLevelType w:val="hybridMultilevel"/>
    <w:tmpl w:val="8054A4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23E4BE1"/>
    <w:multiLevelType w:val="hybridMultilevel"/>
    <w:tmpl w:val="931E556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30A6A56"/>
    <w:multiLevelType w:val="hybridMultilevel"/>
    <w:tmpl w:val="7452DDA4"/>
    <w:lvl w:ilvl="0" w:tplc="014ACC54">
      <w:start w:val="2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CF03E8"/>
    <w:multiLevelType w:val="hybridMultilevel"/>
    <w:tmpl w:val="34889642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F4802A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 w:tplc="0AF4802A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 w:tplc="E702BCC8">
      <w:start w:val="1"/>
      <w:numFmt w:val="lowerLetter"/>
      <w:lvlText w:val="%4.)"/>
      <w:lvlJc w:val="left"/>
      <w:pPr>
        <w:tabs>
          <w:tab w:val="num" w:pos="2520"/>
        </w:tabs>
        <w:ind w:left="2520" w:hanging="360"/>
      </w:pPr>
      <w:rPr>
        <w:rFonts w:hint="default"/>
        <w:b w:val="0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F4B0257"/>
    <w:multiLevelType w:val="hybridMultilevel"/>
    <w:tmpl w:val="F900F7B6"/>
    <w:lvl w:ilvl="0" w:tplc="0AF4802A">
      <w:start w:val="1"/>
      <w:numFmt w:val="lowerLetter"/>
      <w:lvlText w:val="%1."/>
      <w:lvlJc w:val="left"/>
      <w:pPr>
        <w:tabs>
          <w:tab w:val="num" w:pos="1620"/>
        </w:tabs>
        <w:ind w:left="19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6">
    <w:nsid w:val="360E0248"/>
    <w:multiLevelType w:val="hybridMultilevel"/>
    <w:tmpl w:val="7C820F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1075D2D"/>
    <w:multiLevelType w:val="hybridMultilevel"/>
    <w:tmpl w:val="BAC0C8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45FC1"/>
    <w:multiLevelType w:val="hybridMultilevel"/>
    <w:tmpl w:val="7AF22E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4FD7186"/>
    <w:multiLevelType w:val="multilevel"/>
    <w:tmpl w:val="3F02A32E"/>
    <w:lvl w:ilvl="0">
      <w:start w:val="3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62B23DB"/>
    <w:multiLevelType w:val="hybridMultilevel"/>
    <w:tmpl w:val="7010ADC0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C54ACC"/>
    <w:multiLevelType w:val="hybridMultilevel"/>
    <w:tmpl w:val="8DD833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F91BD2"/>
    <w:multiLevelType w:val="hybridMultilevel"/>
    <w:tmpl w:val="DFE4AA18"/>
    <w:lvl w:ilvl="0" w:tplc="78943E00">
      <w:start w:val="5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ABB2634"/>
    <w:multiLevelType w:val="multilevel"/>
    <w:tmpl w:val="D504BC9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2">
      <w:start w:val="1"/>
      <w:numFmt w:val="lowerLetter"/>
      <w:lvlText w:val="%3."/>
      <w:lvlJc w:val="left"/>
      <w:pPr>
        <w:tabs>
          <w:tab w:val="num" w:pos="1620"/>
        </w:tabs>
        <w:ind w:left="1980" w:hanging="360"/>
      </w:pPr>
      <w:rPr>
        <w:rFonts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369180D"/>
    <w:multiLevelType w:val="hybridMultilevel"/>
    <w:tmpl w:val="C9F8AF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186B43"/>
    <w:multiLevelType w:val="hybridMultilevel"/>
    <w:tmpl w:val="55C62792"/>
    <w:lvl w:ilvl="0" w:tplc="A61037DE">
      <w:start w:val="4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F05A30"/>
    <w:multiLevelType w:val="hybridMultilevel"/>
    <w:tmpl w:val="433A7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EB6CA1"/>
    <w:multiLevelType w:val="hybridMultilevel"/>
    <w:tmpl w:val="BEBCE11E"/>
    <w:lvl w:ilvl="0" w:tplc="F75293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9170140"/>
    <w:multiLevelType w:val="hybridMultilevel"/>
    <w:tmpl w:val="3F02A32E"/>
    <w:lvl w:ilvl="0" w:tplc="8378FBEA">
      <w:start w:val="3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102598"/>
    <w:multiLevelType w:val="hybridMultilevel"/>
    <w:tmpl w:val="D34A5B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B549F3"/>
    <w:multiLevelType w:val="multilevel"/>
    <w:tmpl w:val="CE4A6E3A"/>
    <w:lvl w:ilvl="0">
      <w:start w:val="2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>
    <w:nsid w:val="5FF50DEF"/>
    <w:multiLevelType w:val="hybridMultilevel"/>
    <w:tmpl w:val="615ED518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8351034"/>
    <w:multiLevelType w:val="hybridMultilevel"/>
    <w:tmpl w:val="B23A0D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E6291"/>
    <w:multiLevelType w:val="hybridMultilevel"/>
    <w:tmpl w:val="F20EB99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9C6FF3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C5C563E"/>
    <w:multiLevelType w:val="hybridMultilevel"/>
    <w:tmpl w:val="C6729392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5203EB"/>
    <w:multiLevelType w:val="hybridMultilevel"/>
    <w:tmpl w:val="FA60D71A"/>
    <w:lvl w:ilvl="0" w:tplc="0AF4802A">
      <w:start w:val="1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0C5C41"/>
    <w:multiLevelType w:val="hybridMultilevel"/>
    <w:tmpl w:val="4F9ECAAA"/>
    <w:lvl w:ilvl="0" w:tplc="6CE6370C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7">
    <w:nsid w:val="714B1FBB"/>
    <w:multiLevelType w:val="hybridMultilevel"/>
    <w:tmpl w:val="54EC37BA"/>
    <w:lvl w:ilvl="0" w:tplc="DA1CF57C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983D66"/>
    <w:multiLevelType w:val="hybridMultilevel"/>
    <w:tmpl w:val="6AA4B1DA"/>
    <w:lvl w:ilvl="0" w:tplc="611CD596">
      <w:start w:val="6"/>
      <w:numFmt w:val="lowerLetter"/>
      <w:lvlText w:val="%1."/>
      <w:lvlJc w:val="left"/>
      <w:pPr>
        <w:tabs>
          <w:tab w:val="num" w:pos="720"/>
        </w:tabs>
        <w:ind w:left="1080" w:hanging="360"/>
      </w:pPr>
      <w:rPr>
        <w:rFonts w:hint="default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6D6183"/>
    <w:multiLevelType w:val="hybridMultilevel"/>
    <w:tmpl w:val="538E0A34"/>
    <w:lvl w:ilvl="0" w:tplc="B80C57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4"/>
  </w:num>
  <w:num w:numId="5">
    <w:abstractNumId w:val="21"/>
  </w:num>
  <w:num w:numId="6">
    <w:abstractNumId w:val="35"/>
  </w:num>
  <w:num w:numId="7">
    <w:abstractNumId w:val="7"/>
  </w:num>
  <w:num w:numId="8">
    <w:abstractNumId w:val="4"/>
  </w:num>
  <w:num w:numId="9">
    <w:abstractNumId w:val="18"/>
  </w:num>
  <w:num w:numId="10">
    <w:abstractNumId w:val="30"/>
  </w:num>
  <w:num w:numId="11">
    <w:abstractNumId w:val="11"/>
  </w:num>
  <w:num w:numId="12">
    <w:abstractNumId w:val="27"/>
  </w:num>
  <w:num w:numId="13">
    <w:abstractNumId w:val="6"/>
  </w:num>
  <w:num w:numId="14">
    <w:abstractNumId w:val="36"/>
  </w:num>
  <w:num w:numId="15">
    <w:abstractNumId w:val="10"/>
  </w:num>
  <w:num w:numId="16">
    <w:abstractNumId w:val="37"/>
  </w:num>
  <w:num w:numId="17">
    <w:abstractNumId w:val="34"/>
  </w:num>
  <w:num w:numId="18">
    <w:abstractNumId w:val="39"/>
  </w:num>
  <w:num w:numId="19">
    <w:abstractNumId w:val="12"/>
  </w:num>
  <w:num w:numId="20">
    <w:abstractNumId w:val="9"/>
  </w:num>
  <w:num w:numId="21">
    <w:abstractNumId w:val="26"/>
  </w:num>
  <w:num w:numId="22">
    <w:abstractNumId w:val="33"/>
  </w:num>
  <w:num w:numId="23">
    <w:abstractNumId w:val="2"/>
  </w:num>
  <w:num w:numId="24">
    <w:abstractNumId w:val="20"/>
  </w:num>
  <w:num w:numId="25">
    <w:abstractNumId w:val="15"/>
  </w:num>
  <w:num w:numId="26">
    <w:abstractNumId w:val="32"/>
  </w:num>
  <w:num w:numId="27">
    <w:abstractNumId w:val="5"/>
  </w:num>
  <w:num w:numId="28">
    <w:abstractNumId w:val="31"/>
  </w:num>
  <w:num w:numId="29">
    <w:abstractNumId w:val="8"/>
  </w:num>
  <w:num w:numId="30">
    <w:abstractNumId w:val="13"/>
  </w:num>
  <w:num w:numId="31">
    <w:abstractNumId w:val="0"/>
  </w:num>
  <w:num w:numId="32">
    <w:abstractNumId w:val="28"/>
  </w:num>
  <w:num w:numId="33">
    <w:abstractNumId w:val="23"/>
  </w:num>
  <w:num w:numId="34">
    <w:abstractNumId w:val="25"/>
  </w:num>
  <w:num w:numId="35">
    <w:abstractNumId w:val="3"/>
  </w:num>
  <w:num w:numId="36">
    <w:abstractNumId w:val="22"/>
  </w:num>
  <w:num w:numId="37">
    <w:abstractNumId w:val="19"/>
  </w:num>
  <w:num w:numId="38">
    <w:abstractNumId w:val="38"/>
  </w:num>
  <w:num w:numId="39">
    <w:abstractNumId w:val="29"/>
  </w:num>
  <w:num w:numId="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F0"/>
    <w:rsid w:val="00007268"/>
    <w:rsid w:val="0002307F"/>
    <w:rsid w:val="0003365D"/>
    <w:rsid w:val="00041CDA"/>
    <w:rsid w:val="00052EEC"/>
    <w:rsid w:val="000553A2"/>
    <w:rsid w:val="00071AB6"/>
    <w:rsid w:val="00075570"/>
    <w:rsid w:val="0008413B"/>
    <w:rsid w:val="000B0BBD"/>
    <w:rsid w:val="000D3892"/>
    <w:rsid w:val="000E006A"/>
    <w:rsid w:val="000F0F83"/>
    <w:rsid w:val="00171035"/>
    <w:rsid w:val="00180A5D"/>
    <w:rsid w:val="001E0584"/>
    <w:rsid w:val="001E627B"/>
    <w:rsid w:val="001F5187"/>
    <w:rsid w:val="00213C5B"/>
    <w:rsid w:val="00214E9F"/>
    <w:rsid w:val="00233263"/>
    <w:rsid w:val="002469D4"/>
    <w:rsid w:val="002536EC"/>
    <w:rsid w:val="002764B5"/>
    <w:rsid w:val="00290D7A"/>
    <w:rsid w:val="002B62C8"/>
    <w:rsid w:val="002C2E0E"/>
    <w:rsid w:val="002D517C"/>
    <w:rsid w:val="002D7F38"/>
    <w:rsid w:val="002F3717"/>
    <w:rsid w:val="00312170"/>
    <w:rsid w:val="00315292"/>
    <w:rsid w:val="00320724"/>
    <w:rsid w:val="00322A61"/>
    <w:rsid w:val="00370AF6"/>
    <w:rsid w:val="0038732F"/>
    <w:rsid w:val="003A384E"/>
    <w:rsid w:val="003C0808"/>
    <w:rsid w:val="003D408A"/>
    <w:rsid w:val="003D5A1D"/>
    <w:rsid w:val="00402FB0"/>
    <w:rsid w:val="00423E67"/>
    <w:rsid w:val="00461576"/>
    <w:rsid w:val="004C09B2"/>
    <w:rsid w:val="004F6523"/>
    <w:rsid w:val="00504EC5"/>
    <w:rsid w:val="00537234"/>
    <w:rsid w:val="0054132F"/>
    <w:rsid w:val="005415CB"/>
    <w:rsid w:val="00587347"/>
    <w:rsid w:val="005873F2"/>
    <w:rsid w:val="005A38E9"/>
    <w:rsid w:val="005B0216"/>
    <w:rsid w:val="005B712D"/>
    <w:rsid w:val="005E74A6"/>
    <w:rsid w:val="005E76CF"/>
    <w:rsid w:val="005F1B5B"/>
    <w:rsid w:val="00602D2A"/>
    <w:rsid w:val="006117B5"/>
    <w:rsid w:val="00612549"/>
    <w:rsid w:val="00630091"/>
    <w:rsid w:val="00640D3F"/>
    <w:rsid w:val="00654919"/>
    <w:rsid w:val="00675CF1"/>
    <w:rsid w:val="006941FA"/>
    <w:rsid w:val="00695E39"/>
    <w:rsid w:val="006B444C"/>
    <w:rsid w:val="006C590D"/>
    <w:rsid w:val="006E7EAB"/>
    <w:rsid w:val="00732FC5"/>
    <w:rsid w:val="00735705"/>
    <w:rsid w:val="00745BBE"/>
    <w:rsid w:val="00755962"/>
    <w:rsid w:val="0076652E"/>
    <w:rsid w:val="00781DED"/>
    <w:rsid w:val="007A000A"/>
    <w:rsid w:val="007A416E"/>
    <w:rsid w:val="007B1F63"/>
    <w:rsid w:val="007E0BD2"/>
    <w:rsid w:val="00800D9D"/>
    <w:rsid w:val="00810924"/>
    <w:rsid w:val="008A2061"/>
    <w:rsid w:val="008A5BEA"/>
    <w:rsid w:val="008B3C3C"/>
    <w:rsid w:val="008D5EF6"/>
    <w:rsid w:val="008E0940"/>
    <w:rsid w:val="00912F06"/>
    <w:rsid w:val="00931F6B"/>
    <w:rsid w:val="00936D80"/>
    <w:rsid w:val="00962A28"/>
    <w:rsid w:val="009C7545"/>
    <w:rsid w:val="009D4559"/>
    <w:rsid w:val="009E318E"/>
    <w:rsid w:val="009E79D0"/>
    <w:rsid w:val="00A063A9"/>
    <w:rsid w:val="00A526BC"/>
    <w:rsid w:val="00A637FF"/>
    <w:rsid w:val="00AA60EC"/>
    <w:rsid w:val="00AB0A67"/>
    <w:rsid w:val="00AC2D33"/>
    <w:rsid w:val="00AD3C71"/>
    <w:rsid w:val="00B04827"/>
    <w:rsid w:val="00B07CEE"/>
    <w:rsid w:val="00B37892"/>
    <w:rsid w:val="00B46DA0"/>
    <w:rsid w:val="00B51F79"/>
    <w:rsid w:val="00BA0E57"/>
    <w:rsid w:val="00BB272D"/>
    <w:rsid w:val="00BB40BB"/>
    <w:rsid w:val="00BC222F"/>
    <w:rsid w:val="00BC40AD"/>
    <w:rsid w:val="00BD3EE1"/>
    <w:rsid w:val="00BF45F3"/>
    <w:rsid w:val="00BF56BE"/>
    <w:rsid w:val="00C56043"/>
    <w:rsid w:val="00C62BA9"/>
    <w:rsid w:val="00C6363C"/>
    <w:rsid w:val="00C74C38"/>
    <w:rsid w:val="00C826C2"/>
    <w:rsid w:val="00CA2043"/>
    <w:rsid w:val="00CE1262"/>
    <w:rsid w:val="00CE5117"/>
    <w:rsid w:val="00D13643"/>
    <w:rsid w:val="00D26BF1"/>
    <w:rsid w:val="00D524FC"/>
    <w:rsid w:val="00D6422A"/>
    <w:rsid w:val="00D91135"/>
    <w:rsid w:val="00DA2D6F"/>
    <w:rsid w:val="00DC637F"/>
    <w:rsid w:val="00DE0B54"/>
    <w:rsid w:val="00DE1EDF"/>
    <w:rsid w:val="00DE706A"/>
    <w:rsid w:val="00E407AE"/>
    <w:rsid w:val="00E4560F"/>
    <w:rsid w:val="00EA4A2C"/>
    <w:rsid w:val="00EA5AF0"/>
    <w:rsid w:val="00EC2DA5"/>
    <w:rsid w:val="00ED565E"/>
    <w:rsid w:val="00EE174C"/>
    <w:rsid w:val="00F349C7"/>
    <w:rsid w:val="00F36E9C"/>
    <w:rsid w:val="00F416C9"/>
    <w:rsid w:val="00F62FF0"/>
    <w:rsid w:val="00F835E1"/>
    <w:rsid w:val="00FA0EEB"/>
    <w:rsid w:val="00FA24B1"/>
    <w:rsid w:val="00FB27BA"/>
    <w:rsid w:val="00FB3DCA"/>
    <w:rsid w:val="00FD36B6"/>
    <w:rsid w:val="00FE5496"/>
    <w:rsid w:val="00FF5A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19"/>
    <o:shapelayout v:ext="edit">
      <o:idmap v:ext="edit" data="1"/>
    </o:shapelayout>
  </w:shapeDefaults>
  <w:decimalSymbol w:val="."/>
  <w:listSeparator w:val=","/>
  <w14:docId w14:val="3454FA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Calibri" w:hAnsi="Times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E6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5AF0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EA5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A5AF0"/>
    <w:rPr>
      <w:rFonts w:cs="Times New Roman"/>
    </w:rPr>
  </w:style>
  <w:style w:type="table" w:styleId="TableGrid">
    <w:name w:val="Table Grid"/>
    <w:basedOn w:val="TableNormal"/>
    <w:uiPriority w:val="99"/>
    <w:rsid w:val="00EA5AF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B7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1891</Characters>
  <Application>Microsoft Macintosh Word</Application>
  <DocSecurity>0</DocSecurity>
  <Lines>126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Manager/>
  <Company>Chicago Public Schools</Company>
  <LinksUpToDate>false</LinksUpToDate>
  <CharactersWithSpaces>2269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Lauren Beggs, Melanie Yau</dc:creator>
  <cp:keywords/>
  <dc:description/>
  <cp:lastModifiedBy>Lauren Beggs</cp:lastModifiedBy>
  <cp:revision>2</cp:revision>
  <dcterms:created xsi:type="dcterms:W3CDTF">2014-11-07T19:49:00Z</dcterms:created>
  <dcterms:modified xsi:type="dcterms:W3CDTF">2014-11-07T19:49:00Z</dcterms:modified>
  <cp:category/>
</cp:coreProperties>
</file>