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530"/>
        <w:gridCol w:w="3870"/>
        <w:gridCol w:w="1710"/>
        <w:gridCol w:w="1530"/>
        <w:gridCol w:w="1530"/>
      </w:tblGrid>
      <w:tr w:rsidR="003F3F34" w:rsidRPr="00D6422A" w14:paraId="6B26D119" w14:textId="77777777" w:rsidTr="003F3F34">
        <w:trPr>
          <w:trHeight w:val="261"/>
        </w:trPr>
        <w:tc>
          <w:tcPr>
            <w:tcW w:w="1530" w:type="dxa"/>
            <w:vMerge w:val="restart"/>
            <w:vAlign w:val="center"/>
          </w:tcPr>
          <w:p w14:paraId="14F3F81E" w14:textId="77777777" w:rsidR="0096106A" w:rsidRPr="00D6422A" w:rsidRDefault="0096106A" w:rsidP="0096106A">
            <w:pPr>
              <w:rPr>
                <w:b/>
              </w:rPr>
            </w:pPr>
            <w:r w:rsidRPr="00D6422A">
              <w:rPr>
                <w:b/>
              </w:rPr>
              <w:t>Date</w:t>
            </w:r>
          </w:p>
        </w:tc>
        <w:tc>
          <w:tcPr>
            <w:tcW w:w="3870" w:type="dxa"/>
            <w:vMerge w:val="restart"/>
            <w:vAlign w:val="center"/>
          </w:tcPr>
          <w:p w14:paraId="6E825D07" w14:textId="77777777" w:rsidR="0096106A" w:rsidRPr="00D6422A" w:rsidRDefault="0096106A" w:rsidP="0096106A">
            <w:pPr>
              <w:rPr>
                <w:b/>
              </w:rPr>
            </w:pPr>
            <w:r w:rsidRPr="00D6422A">
              <w:rPr>
                <w:b/>
              </w:rPr>
              <w:t>Topic</w:t>
            </w:r>
          </w:p>
        </w:tc>
        <w:tc>
          <w:tcPr>
            <w:tcW w:w="4770" w:type="dxa"/>
            <w:gridSpan w:val="3"/>
          </w:tcPr>
          <w:p w14:paraId="1A37D659" w14:textId="77777777" w:rsidR="0096106A" w:rsidRPr="00D6422A" w:rsidRDefault="0096106A" w:rsidP="0096106A">
            <w:pPr>
              <w:jc w:val="center"/>
              <w:rPr>
                <w:b/>
              </w:rPr>
            </w:pPr>
            <w:r w:rsidRPr="00D6422A">
              <w:rPr>
                <w:b/>
              </w:rPr>
              <w:t>Homework</w:t>
            </w:r>
          </w:p>
        </w:tc>
      </w:tr>
      <w:tr w:rsidR="003F3F34" w:rsidRPr="00D6422A" w14:paraId="12CE7D5B" w14:textId="77777777" w:rsidTr="003F3F34">
        <w:trPr>
          <w:trHeight w:val="296"/>
        </w:trPr>
        <w:tc>
          <w:tcPr>
            <w:tcW w:w="1530" w:type="dxa"/>
            <w:vMerge/>
          </w:tcPr>
          <w:p w14:paraId="4B3091D6" w14:textId="77777777" w:rsidR="0096106A" w:rsidRPr="00D6422A" w:rsidRDefault="0096106A">
            <w:pPr>
              <w:rPr>
                <w:b/>
              </w:rPr>
            </w:pPr>
          </w:p>
        </w:tc>
        <w:tc>
          <w:tcPr>
            <w:tcW w:w="3870" w:type="dxa"/>
            <w:vMerge/>
          </w:tcPr>
          <w:p w14:paraId="21578BFF" w14:textId="77777777" w:rsidR="0096106A" w:rsidRPr="00D6422A" w:rsidRDefault="0096106A">
            <w:pPr>
              <w:rPr>
                <w:b/>
              </w:rPr>
            </w:pPr>
          </w:p>
        </w:tc>
        <w:tc>
          <w:tcPr>
            <w:tcW w:w="1710" w:type="dxa"/>
          </w:tcPr>
          <w:p w14:paraId="36A27387" w14:textId="77777777" w:rsidR="0096106A" w:rsidRPr="0096106A" w:rsidRDefault="0096106A" w:rsidP="0096106A">
            <w:pPr>
              <w:jc w:val="center"/>
              <w:rPr>
                <w:b/>
              </w:rPr>
            </w:pPr>
            <w:r w:rsidRPr="0096106A">
              <w:rPr>
                <w:b/>
              </w:rPr>
              <w:t>CB</w:t>
            </w:r>
          </w:p>
        </w:tc>
        <w:tc>
          <w:tcPr>
            <w:tcW w:w="1530" w:type="dxa"/>
          </w:tcPr>
          <w:p w14:paraId="1136DD3C" w14:textId="77777777" w:rsidR="0096106A" w:rsidRPr="0096106A" w:rsidRDefault="0096106A" w:rsidP="00FC3432">
            <w:pPr>
              <w:ind w:right="-55"/>
              <w:jc w:val="center"/>
              <w:rPr>
                <w:b/>
              </w:rPr>
            </w:pPr>
            <w:r w:rsidRPr="0096106A">
              <w:rPr>
                <w:b/>
              </w:rPr>
              <w:t>PA</w:t>
            </w:r>
          </w:p>
        </w:tc>
        <w:tc>
          <w:tcPr>
            <w:tcW w:w="1530" w:type="dxa"/>
          </w:tcPr>
          <w:p w14:paraId="00D1FC73" w14:textId="77777777" w:rsidR="0096106A" w:rsidRPr="0096106A" w:rsidRDefault="0096106A" w:rsidP="0096106A">
            <w:pPr>
              <w:jc w:val="center"/>
              <w:rPr>
                <w:b/>
              </w:rPr>
            </w:pPr>
            <w:r w:rsidRPr="0096106A">
              <w:rPr>
                <w:b/>
              </w:rPr>
              <w:t>H</w:t>
            </w:r>
          </w:p>
        </w:tc>
      </w:tr>
      <w:tr w:rsidR="003F3F34" w:rsidRPr="00D6422A" w14:paraId="5379D41D" w14:textId="77777777" w:rsidTr="003F3F34">
        <w:trPr>
          <w:trHeight w:val="269"/>
        </w:trPr>
        <w:tc>
          <w:tcPr>
            <w:tcW w:w="1530" w:type="dxa"/>
            <w:tcBorders>
              <w:bottom w:val="single" w:sz="4" w:space="0" w:color="000000"/>
            </w:tcBorders>
          </w:tcPr>
          <w:p w14:paraId="16ABBAAB" w14:textId="77777777" w:rsidR="0096106A" w:rsidRPr="00D6422A" w:rsidRDefault="0096106A" w:rsidP="00654919">
            <w:pPr>
              <w:jc w:val="center"/>
            </w:pPr>
            <w:r w:rsidRPr="00D6422A">
              <w:t xml:space="preserve">M – Sept </w:t>
            </w:r>
            <w:r>
              <w:t>8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524F059" w14:textId="4FBA792B" w:rsidR="0096106A" w:rsidRPr="00D6422A" w:rsidRDefault="00CD2CFB">
            <w:r>
              <w:t>Metric Conversions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5256DB3" w14:textId="1B40B4CF" w:rsidR="0096106A" w:rsidRPr="00D6422A" w:rsidRDefault="003F3F34" w:rsidP="00FC3432">
            <w:proofErr w:type="gramStart"/>
            <w:r>
              <w:t>1.)a</w:t>
            </w:r>
            <w:proofErr w:type="gramEnd"/>
            <w:r>
              <w:t>-c 2.)</w:t>
            </w:r>
            <w:proofErr w:type="gramStart"/>
            <w:r>
              <w:t>a</w:t>
            </w:r>
            <w:proofErr w:type="gramEnd"/>
            <w:r>
              <w:t>-c</w:t>
            </w:r>
            <w:r w:rsidR="00167268"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7EE2247" w14:textId="216D28E6" w:rsidR="0096106A" w:rsidRPr="00D6422A" w:rsidRDefault="003F3F34" w:rsidP="009038B5">
            <w:proofErr w:type="gramStart"/>
            <w:r>
              <w:t>1.)a</w:t>
            </w:r>
            <w:proofErr w:type="gramEnd"/>
            <w:r>
              <w:t>-d 2.)</w:t>
            </w:r>
            <w:proofErr w:type="gramStart"/>
            <w:r>
              <w:t>a</w:t>
            </w:r>
            <w:proofErr w:type="gramEnd"/>
            <w:r>
              <w:t>-d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5A5C4C0" w14:textId="73C6B460" w:rsidR="0096106A" w:rsidRPr="00D6422A" w:rsidRDefault="003F3F34" w:rsidP="009038B5">
            <w:proofErr w:type="gramStart"/>
            <w:r>
              <w:t>1.)a</w:t>
            </w:r>
            <w:proofErr w:type="gramEnd"/>
            <w:r>
              <w:t>-f, 2.)</w:t>
            </w:r>
            <w:proofErr w:type="gramStart"/>
            <w:r>
              <w:t>a</w:t>
            </w:r>
            <w:proofErr w:type="gramEnd"/>
            <w:r>
              <w:t>-f</w:t>
            </w:r>
          </w:p>
        </w:tc>
      </w:tr>
      <w:tr w:rsidR="00116880" w:rsidRPr="00D6422A" w14:paraId="6DA7A312" w14:textId="77777777" w:rsidTr="006E402F">
        <w:trPr>
          <w:trHeight w:val="261"/>
        </w:trPr>
        <w:tc>
          <w:tcPr>
            <w:tcW w:w="1530" w:type="dxa"/>
          </w:tcPr>
          <w:p w14:paraId="03CB38A0" w14:textId="77777777" w:rsidR="00116880" w:rsidRPr="00D6422A" w:rsidRDefault="00116880" w:rsidP="00654919">
            <w:pPr>
              <w:jc w:val="center"/>
            </w:pPr>
            <w:r w:rsidRPr="00D6422A">
              <w:t xml:space="preserve">T – Sept </w:t>
            </w:r>
            <w:r>
              <w:t>9</w:t>
            </w:r>
          </w:p>
        </w:tc>
        <w:tc>
          <w:tcPr>
            <w:tcW w:w="3870" w:type="dxa"/>
          </w:tcPr>
          <w:p w14:paraId="26480EAB" w14:textId="69025605" w:rsidR="00116880" w:rsidRPr="00CD2CFB" w:rsidRDefault="00116880" w:rsidP="00CD2CFB">
            <w:r>
              <w:t>Lab: Rainbow Lab</w:t>
            </w:r>
          </w:p>
        </w:tc>
        <w:tc>
          <w:tcPr>
            <w:tcW w:w="4770" w:type="dxa"/>
            <w:gridSpan w:val="3"/>
          </w:tcPr>
          <w:p w14:paraId="3EF59025" w14:textId="2EA957F5" w:rsidR="00116880" w:rsidRPr="00D6422A" w:rsidRDefault="00116880" w:rsidP="00116880">
            <w:pPr>
              <w:jc w:val="center"/>
            </w:pPr>
            <w:r>
              <w:t>Finish Rainbow Lab Conclusion Questions</w:t>
            </w:r>
          </w:p>
        </w:tc>
      </w:tr>
      <w:tr w:rsidR="003F3F34" w:rsidRPr="00D6422A" w14:paraId="64D4AE1C" w14:textId="77777777" w:rsidTr="003F3F34">
        <w:trPr>
          <w:trHeight w:val="249"/>
        </w:trPr>
        <w:tc>
          <w:tcPr>
            <w:tcW w:w="1530" w:type="dxa"/>
          </w:tcPr>
          <w:p w14:paraId="5327DC41" w14:textId="77777777" w:rsidR="0096106A" w:rsidRPr="00D6422A" w:rsidRDefault="0096106A" w:rsidP="00654919">
            <w:pPr>
              <w:jc w:val="center"/>
            </w:pPr>
            <w:r w:rsidRPr="00D6422A">
              <w:t>W – Sept 1</w:t>
            </w:r>
            <w:r>
              <w:t>0</w:t>
            </w:r>
          </w:p>
        </w:tc>
        <w:tc>
          <w:tcPr>
            <w:tcW w:w="3870" w:type="dxa"/>
          </w:tcPr>
          <w:p w14:paraId="3B39870D" w14:textId="48F0C729" w:rsidR="0096106A" w:rsidRPr="00936D80" w:rsidRDefault="00CD2CFB">
            <w:r>
              <w:t xml:space="preserve">Lab: </w:t>
            </w:r>
            <w:r w:rsidR="0096106A">
              <w:t>Gummy Bear Osmosis</w:t>
            </w:r>
          </w:p>
        </w:tc>
        <w:tc>
          <w:tcPr>
            <w:tcW w:w="1710" w:type="dxa"/>
          </w:tcPr>
          <w:p w14:paraId="28FEC49B" w14:textId="4E13B058" w:rsidR="0096106A" w:rsidRPr="00D6422A" w:rsidRDefault="00167268" w:rsidP="00167268">
            <w:proofErr w:type="gramStart"/>
            <w:r>
              <w:t>3.)a</w:t>
            </w:r>
            <w:proofErr w:type="gramEnd"/>
            <w:r>
              <w:t xml:space="preserve">-d </w:t>
            </w:r>
            <w:r w:rsidR="00E37DFB">
              <w:t>4.)</w:t>
            </w:r>
            <w:proofErr w:type="gramStart"/>
            <w:r w:rsidR="00E37DFB">
              <w:t>a</w:t>
            </w:r>
            <w:proofErr w:type="gramEnd"/>
            <w:r w:rsidR="00E37DFB">
              <w:t>-c 5.)</w:t>
            </w:r>
            <w:proofErr w:type="gramStart"/>
            <w:r w:rsidR="00E37DFB">
              <w:t>a</w:t>
            </w:r>
            <w:proofErr w:type="gramEnd"/>
            <w:r w:rsidR="00E37DFB">
              <w:t>-</w:t>
            </w:r>
            <w:r w:rsidR="00AB30D5">
              <w:t>b</w:t>
            </w:r>
          </w:p>
        </w:tc>
        <w:tc>
          <w:tcPr>
            <w:tcW w:w="1530" w:type="dxa"/>
          </w:tcPr>
          <w:p w14:paraId="50C941B4" w14:textId="324A1900" w:rsidR="0096106A" w:rsidRPr="00D6422A" w:rsidRDefault="00167268" w:rsidP="009038B5">
            <w:proofErr w:type="gramStart"/>
            <w:r>
              <w:t>3.)a</w:t>
            </w:r>
            <w:proofErr w:type="gramEnd"/>
            <w:r>
              <w:t xml:space="preserve">-f </w:t>
            </w:r>
            <w:r w:rsidR="00E37DFB">
              <w:t>4.)</w:t>
            </w:r>
            <w:proofErr w:type="gramStart"/>
            <w:r w:rsidR="00E37DFB">
              <w:t>a</w:t>
            </w:r>
            <w:proofErr w:type="gramEnd"/>
            <w:r w:rsidR="00E37DFB">
              <w:t>-d 5.)</w:t>
            </w:r>
            <w:proofErr w:type="gramStart"/>
            <w:r w:rsidR="00E37DFB">
              <w:t>a</w:t>
            </w:r>
            <w:proofErr w:type="gramEnd"/>
            <w:r w:rsidR="00E37DFB">
              <w:t>-d</w:t>
            </w:r>
          </w:p>
        </w:tc>
        <w:tc>
          <w:tcPr>
            <w:tcW w:w="1530" w:type="dxa"/>
          </w:tcPr>
          <w:p w14:paraId="53EA7699" w14:textId="5FADED90" w:rsidR="0096106A" w:rsidRPr="00D6422A" w:rsidRDefault="00167268" w:rsidP="009038B5">
            <w:r>
              <w:t>3.)</w:t>
            </w:r>
            <w:proofErr w:type="gramStart"/>
            <w:r>
              <w:t>a</w:t>
            </w:r>
            <w:proofErr w:type="gramEnd"/>
            <w:r>
              <w:t xml:space="preserve">-h </w:t>
            </w:r>
            <w:r w:rsidR="00E37DFB">
              <w:t>4.)</w:t>
            </w:r>
            <w:proofErr w:type="gramStart"/>
            <w:r w:rsidR="00E37DFB">
              <w:t>a</w:t>
            </w:r>
            <w:proofErr w:type="gramEnd"/>
            <w:r w:rsidR="00E37DFB">
              <w:t>-d 5.)</w:t>
            </w:r>
            <w:proofErr w:type="gramStart"/>
            <w:r w:rsidR="00E37DFB">
              <w:t>a</w:t>
            </w:r>
            <w:proofErr w:type="gramEnd"/>
            <w:r w:rsidR="00E37DFB">
              <w:t>-d</w:t>
            </w:r>
          </w:p>
        </w:tc>
      </w:tr>
      <w:tr w:rsidR="003F3F34" w:rsidRPr="00D6422A" w14:paraId="118201B6" w14:textId="77777777" w:rsidTr="003F3F34">
        <w:trPr>
          <w:trHeight w:val="261"/>
        </w:trPr>
        <w:tc>
          <w:tcPr>
            <w:tcW w:w="1530" w:type="dxa"/>
          </w:tcPr>
          <w:p w14:paraId="4E2862E7" w14:textId="77777777" w:rsidR="0096106A" w:rsidRPr="00D6422A" w:rsidRDefault="0096106A" w:rsidP="00654919">
            <w:pPr>
              <w:jc w:val="center"/>
            </w:pPr>
            <w:proofErr w:type="spellStart"/>
            <w:r w:rsidRPr="00D6422A">
              <w:t>Th</w:t>
            </w:r>
            <w:proofErr w:type="spellEnd"/>
            <w:r w:rsidRPr="00D6422A">
              <w:t xml:space="preserve"> – Sept 1</w:t>
            </w:r>
            <w:r>
              <w:t>1</w:t>
            </w:r>
          </w:p>
        </w:tc>
        <w:tc>
          <w:tcPr>
            <w:tcW w:w="3870" w:type="dxa"/>
          </w:tcPr>
          <w:p w14:paraId="7E6725FC" w14:textId="6305050C" w:rsidR="0096106A" w:rsidRPr="00CD2CFB" w:rsidRDefault="001E6FE1">
            <w:r>
              <w:t>Finish Gummy Bear Osmosis; Review</w:t>
            </w:r>
          </w:p>
        </w:tc>
        <w:tc>
          <w:tcPr>
            <w:tcW w:w="1710" w:type="dxa"/>
          </w:tcPr>
          <w:p w14:paraId="56292E3B" w14:textId="79957243" w:rsidR="0096106A" w:rsidRPr="00D6422A" w:rsidRDefault="00AB30D5" w:rsidP="009038B5">
            <w:proofErr w:type="gramStart"/>
            <w:r>
              <w:t>6.)a</w:t>
            </w:r>
            <w:proofErr w:type="gramEnd"/>
            <w:r>
              <w:t>-c</w:t>
            </w:r>
            <w:r w:rsidR="00E37DFB">
              <w:t xml:space="preserve"> 7.)</w:t>
            </w:r>
            <w:proofErr w:type="gramStart"/>
            <w:r w:rsidR="00E37DFB">
              <w:t>all</w:t>
            </w:r>
            <w:proofErr w:type="gramEnd"/>
          </w:p>
        </w:tc>
        <w:tc>
          <w:tcPr>
            <w:tcW w:w="1530" w:type="dxa"/>
          </w:tcPr>
          <w:p w14:paraId="04DF66AD" w14:textId="50171261" w:rsidR="0096106A" w:rsidRPr="00D6422A" w:rsidRDefault="00E37DFB" w:rsidP="009038B5">
            <w:proofErr w:type="gramStart"/>
            <w:r>
              <w:t>6.)a</w:t>
            </w:r>
            <w:proofErr w:type="gramEnd"/>
            <w:r>
              <w:t>-d 7.)</w:t>
            </w:r>
            <w:proofErr w:type="gramStart"/>
            <w:r>
              <w:t>all</w:t>
            </w:r>
            <w:proofErr w:type="gramEnd"/>
          </w:p>
        </w:tc>
        <w:tc>
          <w:tcPr>
            <w:tcW w:w="1530" w:type="dxa"/>
          </w:tcPr>
          <w:p w14:paraId="0972BB24" w14:textId="2028E42A" w:rsidR="0096106A" w:rsidRPr="00D6422A" w:rsidRDefault="00E37DFB" w:rsidP="009038B5">
            <w:proofErr w:type="gramStart"/>
            <w:r>
              <w:t>6.)a</w:t>
            </w:r>
            <w:proofErr w:type="gramEnd"/>
            <w:r>
              <w:t>-d 7.)</w:t>
            </w:r>
            <w:proofErr w:type="gramStart"/>
            <w:r>
              <w:t>all</w:t>
            </w:r>
            <w:proofErr w:type="gramEnd"/>
          </w:p>
        </w:tc>
      </w:tr>
      <w:tr w:rsidR="00116880" w:rsidRPr="00D6422A" w14:paraId="1C1C9911" w14:textId="77777777" w:rsidTr="00D32689">
        <w:trPr>
          <w:trHeight w:val="261"/>
        </w:trPr>
        <w:tc>
          <w:tcPr>
            <w:tcW w:w="1530" w:type="dxa"/>
          </w:tcPr>
          <w:p w14:paraId="43886E58" w14:textId="77777777" w:rsidR="00116880" w:rsidRPr="00D6422A" w:rsidRDefault="00116880" w:rsidP="00654919">
            <w:pPr>
              <w:jc w:val="center"/>
            </w:pPr>
            <w:r w:rsidRPr="00D6422A">
              <w:t>F – Sept 1</w:t>
            </w:r>
            <w:r>
              <w:t>2</w:t>
            </w:r>
          </w:p>
        </w:tc>
        <w:tc>
          <w:tcPr>
            <w:tcW w:w="3870" w:type="dxa"/>
          </w:tcPr>
          <w:p w14:paraId="63FE0DE4" w14:textId="64106A0F" w:rsidR="00116880" w:rsidRPr="00D6422A" w:rsidRDefault="00116880" w:rsidP="0096106A">
            <w:r>
              <w:rPr>
                <w:b/>
              </w:rPr>
              <w:t>Lab Practical Quiz</w:t>
            </w:r>
          </w:p>
        </w:tc>
        <w:tc>
          <w:tcPr>
            <w:tcW w:w="4770" w:type="dxa"/>
            <w:gridSpan w:val="3"/>
          </w:tcPr>
          <w:p w14:paraId="31A4D8C4" w14:textId="178399A0" w:rsidR="00116880" w:rsidRPr="00D6422A" w:rsidRDefault="00116880" w:rsidP="00116880">
            <w:pPr>
              <w:jc w:val="center"/>
            </w:pPr>
            <w:r>
              <w:t>Organize Notebook</w:t>
            </w:r>
          </w:p>
        </w:tc>
      </w:tr>
    </w:tbl>
    <w:p w14:paraId="1028EE0E" w14:textId="77777777" w:rsidR="00745BBE" w:rsidRDefault="00745BBE" w:rsidP="0096106A"/>
    <w:p w14:paraId="7538B6FD" w14:textId="3B74129C" w:rsidR="00745BBE" w:rsidRPr="00CA4A72" w:rsidRDefault="00745BBE" w:rsidP="00CA4A72">
      <w:pPr>
        <w:pStyle w:val="ListParagraph"/>
        <w:ind w:left="-360" w:right="-480"/>
        <w:rPr>
          <w:b/>
        </w:rPr>
      </w:pPr>
      <w:r>
        <w:rPr>
          <w:b/>
        </w:rPr>
        <w:t>Do not write your answers on this sheet.  Only answers written in your notebook will be graded.</w:t>
      </w:r>
    </w:p>
    <w:p w14:paraId="50F51FE3" w14:textId="77777777" w:rsidR="00CA4A72" w:rsidRDefault="00CA4A72" w:rsidP="00936D80">
      <w:pPr>
        <w:pStyle w:val="ListParagraph"/>
        <w:numPr>
          <w:ilvl w:val="0"/>
          <w:numId w:val="1"/>
        </w:numPr>
        <w:sectPr w:rsidR="00CA4A72" w:rsidSect="00AB0A67">
          <w:headerReference w:type="default" r:id="rId8"/>
          <w:headerReference w:type="first" r:id="rId9"/>
          <w:footerReference w:type="first" r:id="rId10"/>
          <w:pgSz w:w="12240" w:h="15840"/>
          <w:pgMar w:top="432" w:right="1440" w:bottom="432" w:left="1440" w:header="720" w:footer="720" w:gutter="0"/>
          <w:cols w:space="720"/>
          <w:titlePg/>
          <w:docGrid w:linePitch="360"/>
        </w:sectPr>
      </w:pPr>
    </w:p>
    <w:p w14:paraId="1BD0F742" w14:textId="75622858" w:rsidR="00745BBE" w:rsidRDefault="00CA4A72" w:rsidP="00936D80">
      <w:pPr>
        <w:pStyle w:val="ListParagraph"/>
        <w:numPr>
          <w:ilvl w:val="0"/>
          <w:numId w:val="1"/>
        </w:numPr>
      </w:pPr>
      <w:r>
        <w:lastRenderedPageBreak/>
        <w:t>Write</w:t>
      </w:r>
      <w:r w:rsidR="00745BBE">
        <w:t xml:space="preserve"> </w:t>
      </w:r>
      <w:r>
        <w:t>the</w:t>
      </w:r>
      <w:r w:rsidR="00745BBE">
        <w:t xml:space="preserve"> measur</w:t>
      </w:r>
      <w:r>
        <w:t>ement in scientific notation:</w:t>
      </w:r>
    </w:p>
    <w:p w14:paraId="34A0EA1C" w14:textId="77777777" w:rsidR="00CA4A72" w:rsidRDefault="00CA4A72" w:rsidP="00CA4A72">
      <w:pPr>
        <w:pStyle w:val="ListParagraph"/>
        <w:numPr>
          <w:ilvl w:val="1"/>
          <w:numId w:val="1"/>
        </w:numPr>
      </w:pPr>
      <w:r>
        <w:t>20,200 gallons</w:t>
      </w:r>
    </w:p>
    <w:p w14:paraId="1C421402" w14:textId="168628A0" w:rsidR="00CA4A72" w:rsidRDefault="00E62F95" w:rsidP="00CA4A72">
      <w:pPr>
        <w:pStyle w:val="ListParagraph"/>
        <w:numPr>
          <w:ilvl w:val="1"/>
          <w:numId w:val="1"/>
        </w:numPr>
      </w:pPr>
      <w:r>
        <w:t>0.033 g</w:t>
      </w:r>
    </w:p>
    <w:p w14:paraId="1D084411" w14:textId="77777777" w:rsidR="00CA4A72" w:rsidRDefault="00CA4A72" w:rsidP="00CA4A72">
      <w:pPr>
        <w:pStyle w:val="ListParagraph"/>
        <w:numPr>
          <w:ilvl w:val="1"/>
          <w:numId w:val="1"/>
        </w:numPr>
      </w:pPr>
      <w:r w:rsidRPr="005B712D">
        <w:t>600 L</w:t>
      </w:r>
    </w:p>
    <w:p w14:paraId="2D0C66B5" w14:textId="2CB77427" w:rsidR="00CA4A72" w:rsidRDefault="00CA4A72" w:rsidP="00CA4A72">
      <w:pPr>
        <w:pStyle w:val="ListParagraph"/>
        <w:numPr>
          <w:ilvl w:val="1"/>
          <w:numId w:val="1"/>
        </w:numPr>
      </w:pPr>
      <w:r w:rsidRPr="005B712D">
        <w:t>0.000505 km</w:t>
      </w:r>
    </w:p>
    <w:p w14:paraId="1D0892DA" w14:textId="67EAFC49" w:rsidR="00FC3432" w:rsidRDefault="00FC3432" w:rsidP="00CA4A72">
      <w:pPr>
        <w:pStyle w:val="ListParagraph"/>
        <w:numPr>
          <w:ilvl w:val="1"/>
          <w:numId w:val="1"/>
        </w:numPr>
      </w:pPr>
      <w:r>
        <w:t>8,000,000,000 m</w:t>
      </w:r>
    </w:p>
    <w:p w14:paraId="6CF68418" w14:textId="481CD8FF" w:rsidR="00FC3432" w:rsidRDefault="00FC3432" w:rsidP="00CA4A72">
      <w:pPr>
        <w:pStyle w:val="ListParagraph"/>
        <w:numPr>
          <w:ilvl w:val="1"/>
          <w:numId w:val="1"/>
        </w:numPr>
      </w:pPr>
      <w:r>
        <w:t>5 g</w:t>
      </w:r>
    </w:p>
    <w:p w14:paraId="190CAEBE" w14:textId="012AAC86" w:rsidR="00CA4A72" w:rsidRDefault="00C85DB7" w:rsidP="00CA4A72">
      <w:pPr>
        <w:pStyle w:val="ListParagraph"/>
        <w:numPr>
          <w:ilvl w:val="0"/>
          <w:numId w:val="1"/>
        </w:numPr>
      </w:pPr>
      <w:r>
        <w:lastRenderedPageBreak/>
        <w:t>Write each measurement in standard</w:t>
      </w:r>
      <w:r w:rsidR="00CA4A72">
        <w:t xml:space="preserve"> notation:</w:t>
      </w:r>
    </w:p>
    <w:p w14:paraId="16986EF1" w14:textId="71E56D3E" w:rsidR="00CA4A72" w:rsidRPr="00E7219D" w:rsidRDefault="00CA4A72" w:rsidP="008031B5">
      <w:pPr>
        <w:ind w:firstLine="720"/>
      </w:pPr>
      <w:r>
        <w:t>a.</w:t>
      </w:r>
      <w:r w:rsidR="00FC3432">
        <w:t xml:space="preserve">   </w:t>
      </w:r>
      <w:r w:rsidR="00E7219D">
        <w:t xml:space="preserve">2.44 x </w:t>
      </w:r>
      <w:r w:rsidR="001A2EDA">
        <w:t>10</w:t>
      </w:r>
      <w:r w:rsidR="001A2EDA">
        <w:rPr>
          <w:vertAlign w:val="superscript"/>
        </w:rPr>
        <w:t>3</w:t>
      </w:r>
      <w:r w:rsidR="00E7219D">
        <w:t xml:space="preserve"> mL</w:t>
      </w:r>
    </w:p>
    <w:p w14:paraId="70E4C4B3" w14:textId="335D0186" w:rsidR="00CA4A72" w:rsidRPr="00E7219D" w:rsidRDefault="00CA4A72" w:rsidP="008031B5">
      <w:pPr>
        <w:ind w:firstLine="720"/>
      </w:pPr>
      <w:r>
        <w:t>b.</w:t>
      </w:r>
      <w:r w:rsidR="00FC3432">
        <w:t xml:space="preserve">  </w:t>
      </w:r>
      <w:r w:rsidR="00E7219D">
        <w:t xml:space="preserve"> 7.8 x </w:t>
      </w:r>
      <w:r w:rsidR="001A2EDA">
        <w:t>10</w:t>
      </w:r>
      <w:r w:rsidR="00B600D6">
        <w:rPr>
          <w:vertAlign w:val="superscript"/>
        </w:rPr>
        <w:t>-3</w:t>
      </w:r>
      <w:r w:rsidR="00E7219D">
        <w:t xml:space="preserve"> cm</w:t>
      </w:r>
    </w:p>
    <w:p w14:paraId="271729D6" w14:textId="7DF9609E" w:rsidR="00CA4A72" w:rsidRPr="00E7219D" w:rsidRDefault="00CA4A72" w:rsidP="008031B5">
      <w:pPr>
        <w:ind w:firstLine="720"/>
      </w:pPr>
      <w:r>
        <w:t>c.</w:t>
      </w:r>
      <w:r w:rsidR="00FC3432">
        <w:t xml:space="preserve">   </w:t>
      </w:r>
      <w:r w:rsidR="001A2EDA">
        <w:t>1.001 x 10</w:t>
      </w:r>
      <w:r w:rsidR="00B600D6">
        <w:rPr>
          <w:vertAlign w:val="superscript"/>
        </w:rPr>
        <w:t>6</w:t>
      </w:r>
      <w:r w:rsidR="00E7219D">
        <w:t xml:space="preserve"> g</w:t>
      </w:r>
    </w:p>
    <w:p w14:paraId="045AF1DE" w14:textId="0F5D3800" w:rsidR="00CA4A72" w:rsidRPr="00300F13" w:rsidRDefault="00CA4A72" w:rsidP="008031B5">
      <w:pPr>
        <w:ind w:firstLine="720"/>
      </w:pPr>
      <w:r>
        <w:t>d.</w:t>
      </w:r>
      <w:r w:rsidR="00FC3432">
        <w:t xml:space="preserve">   </w:t>
      </w:r>
      <w:r w:rsidR="00300F13">
        <w:t>5.2 x 10</w:t>
      </w:r>
      <w:r w:rsidR="00300F13">
        <w:rPr>
          <w:vertAlign w:val="superscript"/>
        </w:rPr>
        <w:t>10</w:t>
      </w:r>
      <w:r w:rsidR="00300F13">
        <w:t xml:space="preserve"> m</w:t>
      </w:r>
    </w:p>
    <w:p w14:paraId="05A2512D" w14:textId="30FA4E36" w:rsidR="00FC3432" w:rsidRPr="0089593E" w:rsidRDefault="00FC3432" w:rsidP="008031B5">
      <w:pPr>
        <w:ind w:firstLine="720"/>
        <w:rPr>
          <w:color w:val="FF0000"/>
        </w:rPr>
      </w:pPr>
      <w:r>
        <w:t>e.</w:t>
      </w:r>
      <w:r w:rsidR="00300F13">
        <w:t xml:space="preserve">   </w:t>
      </w:r>
      <w:proofErr w:type="gramStart"/>
      <w:r w:rsidR="002A4CE0" w:rsidRPr="00834DAE">
        <w:rPr>
          <w:color w:val="000000" w:themeColor="text1"/>
        </w:rPr>
        <w:t>mass</w:t>
      </w:r>
      <w:proofErr w:type="gramEnd"/>
      <w:r w:rsidR="002A4CE0" w:rsidRPr="00834DAE">
        <w:rPr>
          <w:color w:val="000000" w:themeColor="text1"/>
        </w:rPr>
        <w:t xml:space="preserve"> of earth: </w:t>
      </w:r>
      <w:r w:rsidR="00834DAE" w:rsidRPr="00834DAE">
        <w:rPr>
          <w:color w:val="000000" w:themeColor="text1"/>
        </w:rPr>
        <w:t xml:space="preserve">5.97 x </w:t>
      </w:r>
      <w:r w:rsidR="00300F13" w:rsidRPr="00834DAE">
        <w:rPr>
          <w:color w:val="000000" w:themeColor="text1"/>
        </w:rPr>
        <w:t>10</w:t>
      </w:r>
      <w:r w:rsidR="00834DAE" w:rsidRPr="00834DAE">
        <w:rPr>
          <w:color w:val="000000" w:themeColor="text1"/>
          <w:vertAlign w:val="superscript"/>
        </w:rPr>
        <w:t>24</w:t>
      </w:r>
      <w:r w:rsidR="001E2754" w:rsidRPr="00834DAE">
        <w:rPr>
          <w:color w:val="000000" w:themeColor="text1"/>
        </w:rPr>
        <w:t xml:space="preserve"> </w:t>
      </w:r>
      <w:r w:rsidR="00834DAE" w:rsidRPr="00834DAE">
        <w:rPr>
          <w:color w:val="000000" w:themeColor="text1"/>
        </w:rPr>
        <w:t>k</w:t>
      </w:r>
      <w:r w:rsidR="001E2754" w:rsidRPr="00834DAE">
        <w:rPr>
          <w:color w:val="000000" w:themeColor="text1"/>
        </w:rPr>
        <w:t>g</w:t>
      </w:r>
    </w:p>
    <w:p w14:paraId="3F10E053" w14:textId="464B6BEA" w:rsidR="00FC3432" w:rsidRPr="000B2AE6" w:rsidRDefault="00FC3432" w:rsidP="008031B5">
      <w:pPr>
        <w:ind w:firstLine="720"/>
        <w:rPr>
          <w:color w:val="000000" w:themeColor="text1"/>
        </w:rPr>
        <w:sectPr w:rsidR="00FC3432" w:rsidRPr="000B2AE6" w:rsidSect="000B2AE6">
          <w:type w:val="continuous"/>
          <w:pgSz w:w="12240" w:h="15840"/>
          <w:pgMar w:top="432" w:right="360" w:bottom="432" w:left="1440" w:header="720" w:footer="720" w:gutter="0"/>
          <w:cols w:num="2" w:space="720"/>
          <w:titlePg/>
          <w:docGrid w:linePitch="360"/>
        </w:sectPr>
      </w:pPr>
      <w:r w:rsidRPr="000B2AE6">
        <w:rPr>
          <w:color w:val="000000" w:themeColor="text1"/>
        </w:rPr>
        <w:t>f.</w:t>
      </w:r>
      <w:r w:rsidR="006B1257" w:rsidRPr="000B2AE6">
        <w:rPr>
          <w:color w:val="000000" w:themeColor="text1"/>
        </w:rPr>
        <w:t xml:space="preserve">   </w:t>
      </w:r>
      <w:proofErr w:type="gramStart"/>
      <w:r w:rsidR="000B2AE6" w:rsidRPr="000B2AE6">
        <w:rPr>
          <w:color w:val="000000" w:themeColor="text1"/>
        </w:rPr>
        <w:t>mass</w:t>
      </w:r>
      <w:proofErr w:type="gramEnd"/>
      <w:r w:rsidR="000B2AE6" w:rsidRPr="000B2AE6">
        <w:rPr>
          <w:color w:val="000000" w:themeColor="text1"/>
        </w:rPr>
        <w:t xml:space="preserve"> of a hydrogen atom</w:t>
      </w:r>
      <w:r w:rsidR="002A4CE0" w:rsidRPr="000B2AE6">
        <w:rPr>
          <w:color w:val="000000" w:themeColor="text1"/>
        </w:rPr>
        <w:t>:</w:t>
      </w:r>
      <w:r w:rsidR="000B2AE6" w:rsidRPr="000B2AE6">
        <w:rPr>
          <w:color w:val="000000" w:themeColor="text1"/>
        </w:rPr>
        <w:t xml:space="preserve"> 1.67</w:t>
      </w:r>
      <w:r w:rsidR="00834DAE" w:rsidRPr="000B2AE6">
        <w:rPr>
          <w:color w:val="000000" w:themeColor="text1"/>
        </w:rPr>
        <w:t xml:space="preserve"> x 10</w:t>
      </w:r>
      <w:r w:rsidR="000B2AE6" w:rsidRPr="000B2AE6">
        <w:rPr>
          <w:color w:val="000000" w:themeColor="text1"/>
          <w:vertAlign w:val="superscript"/>
        </w:rPr>
        <w:t>-24</w:t>
      </w:r>
      <w:r w:rsidR="000B2AE6" w:rsidRPr="000B2AE6">
        <w:rPr>
          <w:color w:val="000000" w:themeColor="text1"/>
        </w:rPr>
        <w:t xml:space="preserve"> </w:t>
      </w:r>
      <w:r w:rsidR="00834DAE" w:rsidRPr="000B2AE6">
        <w:rPr>
          <w:color w:val="000000" w:themeColor="text1"/>
        </w:rPr>
        <w:t>g</w:t>
      </w:r>
    </w:p>
    <w:p w14:paraId="7C3EA0CB" w14:textId="66D51ED5" w:rsidR="00CA4A72" w:rsidRDefault="00CA4A72" w:rsidP="00CA4A72"/>
    <w:p w14:paraId="240FB5D6" w14:textId="2C65BE62" w:rsidR="00D24731" w:rsidRDefault="00D24731" w:rsidP="00936D80">
      <w:pPr>
        <w:pStyle w:val="ListParagraph"/>
        <w:numPr>
          <w:ilvl w:val="0"/>
          <w:numId w:val="1"/>
        </w:numPr>
      </w:pPr>
      <w:r>
        <w:t>Determine if the following items are made of matter or not. Explain your answer.</w:t>
      </w:r>
    </w:p>
    <w:p w14:paraId="09BF9369" w14:textId="0E631145" w:rsidR="00D24731" w:rsidRDefault="00D24731" w:rsidP="00D24731">
      <w:pPr>
        <w:pStyle w:val="ListParagraph"/>
        <w:numPr>
          <w:ilvl w:val="1"/>
          <w:numId w:val="1"/>
        </w:numPr>
      </w:pPr>
      <w:r>
        <w:t>Air</w:t>
      </w:r>
      <w:r>
        <w:tab/>
      </w:r>
      <w:r>
        <w:tab/>
      </w:r>
      <w:r>
        <w:tab/>
      </w:r>
      <w:r w:rsidR="00D04CA2">
        <w:tab/>
      </w:r>
      <w:r>
        <w:t xml:space="preserve">e.   </w:t>
      </w:r>
      <w:r w:rsidR="0005641E">
        <w:t>S</w:t>
      </w:r>
      <w:r w:rsidR="003E56CE">
        <w:t>pace between earth’s atmosphere and the moon</w:t>
      </w:r>
    </w:p>
    <w:p w14:paraId="56457B5C" w14:textId="2145A932" w:rsidR="00D24731" w:rsidRDefault="00D24731" w:rsidP="00D24731">
      <w:pPr>
        <w:pStyle w:val="ListParagraph"/>
        <w:numPr>
          <w:ilvl w:val="1"/>
          <w:numId w:val="1"/>
        </w:numPr>
      </w:pPr>
      <w:r>
        <w:t>Paper</w:t>
      </w:r>
      <w:r>
        <w:tab/>
      </w:r>
      <w:r>
        <w:tab/>
      </w:r>
      <w:r w:rsidR="00D04CA2">
        <w:tab/>
      </w:r>
      <w:r w:rsidR="00DB09E7">
        <w:t xml:space="preserve">f.   </w:t>
      </w:r>
      <w:proofErr w:type="spellStart"/>
      <w:r w:rsidR="00DB09E7">
        <w:t>Wifi</w:t>
      </w:r>
      <w:proofErr w:type="spellEnd"/>
    </w:p>
    <w:p w14:paraId="5A136A0F" w14:textId="73815117" w:rsidR="00D24731" w:rsidRDefault="00D24731" w:rsidP="00D24731">
      <w:pPr>
        <w:pStyle w:val="ListParagraph"/>
        <w:numPr>
          <w:ilvl w:val="1"/>
          <w:numId w:val="1"/>
        </w:numPr>
      </w:pPr>
      <w:r>
        <w:t>Light</w:t>
      </w:r>
      <w:r>
        <w:tab/>
      </w:r>
      <w:r>
        <w:tab/>
      </w:r>
      <w:r w:rsidR="00D04CA2">
        <w:tab/>
      </w:r>
      <w:r>
        <w:t>g.</w:t>
      </w:r>
      <w:r w:rsidR="00DB09E7">
        <w:t xml:space="preserve">   Sound</w:t>
      </w:r>
    </w:p>
    <w:p w14:paraId="66FC0FB2" w14:textId="066877DE" w:rsidR="00D24731" w:rsidRDefault="00D24731" w:rsidP="00D24731">
      <w:pPr>
        <w:pStyle w:val="ListParagraph"/>
        <w:numPr>
          <w:ilvl w:val="1"/>
          <w:numId w:val="1"/>
        </w:numPr>
      </w:pPr>
      <w:r>
        <w:t>Toothpaste</w:t>
      </w:r>
      <w:r>
        <w:tab/>
      </w:r>
      <w:r>
        <w:tab/>
      </w:r>
      <w:r w:rsidR="00D04CA2">
        <w:tab/>
      </w:r>
      <w:r>
        <w:t xml:space="preserve">h.   </w:t>
      </w:r>
      <w:r w:rsidR="00DB09E7">
        <w:t>G</w:t>
      </w:r>
      <w:r w:rsidR="006B5EB3">
        <w:t>ravity</w:t>
      </w:r>
      <w:r w:rsidR="009038B5">
        <w:tab/>
      </w:r>
      <w:r w:rsidR="009038B5">
        <w:tab/>
      </w:r>
    </w:p>
    <w:p w14:paraId="22E7F077" w14:textId="77777777" w:rsidR="00D04CA2" w:rsidRDefault="00D04CA2" w:rsidP="00D04CA2"/>
    <w:p w14:paraId="5B26E7A3" w14:textId="2477ED8A" w:rsidR="00CA4A72" w:rsidRDefault="00CA4A72" w:rsidP="00936D80">
      <w:pPr>
        <w:pStyle w:val="ListParagraph"/>
        <w:numPr>
          <w:ilvl w:val="0"/>
          <w:numId w:val="1"/>
        </w:numPr>
      </w:pPr>
      <w:r>
        <w:t>Convert each quantity into the desired unit:</w:t>
      </w:r>
    </w:p>
    <w:p w14:paraId="0DD91355" w14:textId="339BD7FB" w:rsidR="00E133E3" w:rsidRDefault="00E133E3" w:rsidP="00E133E3">
      <w:pPr>
        <w:pStyle w:val="ListParagraph"/>
        <w:numPr>
          <w:ilvl w:val="1"/>
          <w:numId w:val="1"/>
        </w:numPr>
      </w:pPr>
      <w:r>
        <w:t>4.91 kg of sulfur in grams</w:t>
      </w:r>
    </w:p>
    <w:p w14:paraId="416F05CD" w14:textId="77777777" w:rsidR="00E133E3" w:rsidRPr="00E133E3" w:rsidRDefault="00E133E3" w:rsidP="00E133E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0.020 km</w:t>
      </w:r>
      <w:r w:rsidRPr="00E133E3">
        <w:rPr>
          <w:rFonts w:ascii="Times New Roman" w:hAnsi="Times New Roman" w:cs="Times New Roman"/>
        </w:rPr>
        <w:t xml:space="preserve"> of tin in </w:t>
      </w:r>
      <w:r>
        <w:rPr>
          <w:rFonts w:ascii="Times New Roman" w:hAnsi="Times New Roman" w:cs="Times New Roman"/>
        </w:rPr>
        <w:t>meters</w:t>
      </w:r>
    </w:p>
    <w:p w14:paraId="5251C9ED" w14:textId="39019099" w:rsidR="00E133E3" w:rsidRPr="00E133E3" w:rsidRDefault="00E133E3" w:rsidP="00E133E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da</w:t>
      </w:r>
      <w:r w:rsidRPr="00E133E3">
        <w:rPr>
          <w:rFonts w:ascii="Times New Roman" w:hAnsi="Times New Roman" w:cs="Times New Roman"/>
        </w:rPr>
        <w:t>L</w:t>
      </w:r>
      <w:proofErr w:type="spellEnd"/>
      <w:r w:rsidRPr="00E133E3">
        <w:rPr>
          <w:rFonts w:ascii="Times New Roman" w:hAnsi="Times New Roman" w:cs="Times New Roman"/>
        </w:rPr>
        <w:t xml:space="preserve"> of saline solution in liters</w:t>
      </w:r>
    </w:p>
    <w:p w14:paraId="36AEFE2C" w14:textId="6D80D8B7" w:rsidR="00E133E3" w:rsidRPr="00E133E3" w:rsidRDefault="00E133E3" w:rsidP="00E133E3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0</w:t>
      </w:r>
      <w:r w:rsidRPr="00E133E3">
        <w:rPr>
          <w:rFonts w:ascii="Times New Roman" w:hAnsi="Times New Roman" w:cs="Times New Roman"/>
        </w:rPr>
        <w:t xml:space="preserve">.5 </w:t>
      </w:r>
      <w:r>
        <w:rPr>
          <w:rFonts w:ascii="Times New Roman" w:hAnsi="Times New Roman" w:cs="Times New Roman"/>
        </w:rPr>
        <w:t>hg</w:t>
      </w:r>
      <w:r w:rsidRPr="00E133E3">
        <w:rPr>
          <w:rFonts w:ascii="Times New Roman" w:hAnsi="Times New Roman" w:cs="Times New Roman"/>
        </w:rPr>
        <w:t xml:space="preserve"> of sodium in grams</w:t>
      </w:r>
    </w:p>
    <w:p w14:paraId="461F6491" w14:textId="77777777" w:rsidR="00CA4A72" w:rsidRDefault="00CA4A72" w:rsidP="00CA4A72"/>
    <w:p w14:paraId="68BAADCB" w14:textId="7B140F17" w:rsidR="00911B13" w:rsidRDefault="00911B13" w:rsidP="00936D80">
      <w:pPr>
        <w:pStyle w:val="ListParagraph"/>
        <w:numPr>
          <w:ilvl w:val="0"/>
          <w:numId w:val="1"/>
        </w:numPr>
      </w:pPr>
      <w:r>
        <w:t xml:space="preserve">Which of the quantities is </w:t>
      </w:r>
      <w:r>
        <w:rPr>
          <w:b/>
          <w:u w:val="single"/>
        </w:rPr>
        <w:t>larger:</w:t>
      </w:r>
    </w:p>
    <w:p w14:paraId="5DED7E53" w14:textId="37BEF163" w:rsidR="00911B13" w:rsidRDefault="00E51079" w:rsidP="00911B13">
      <w:pPr>
        <w:pStyle w:val="ListParagraph"/>
        <w:numPr>
          <w:ilvl w:val="1"/>
          <w:numId w:val="1"/>
        </w:numPr>
      </w:pPr>
      <w:r>
        <w:t>1 mg or 1 g</w:t>
      </w:r>
    </w:p>
    <w:p w14:paraId="333F2846" w14:textId="496C63F3" w:rsidR="00E51079" w:rsidRDefault="005811EE" w:rsidP="00911B13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dm</w:t>
      </w:r>
      <w:proofErr w:type="spellEnd"/>
      <w:r>
        <w:t xml:space="preserve"> or 1 cm</w:t>
      </w:r>
    </w:p>
    <w:p w14:paraId="3EA7E0EB" w14:textId="331B1B42" w:rsidR="005811EE" w:rsidRDefault="005811EE" w:rsidP="00911B13">
      <w:pPr>
        <w:pStyle w:val="ListParagraph"/>
        <w:numPr>
          <w:ilvl w:val="1"/>
          <w:numId w:val="1"/>
        </w:numPr>
      </w:pPr>
      <w:r>
        <w:t xml:space="preserve">100 m or </w:t>
      </w:r>
      <w:proofErr w:type="spellStart"/>
      <w:r>
        <w:t>1km</w:t>
      </w:r>
      <w:proofErr w:type="spellEnd"/>
    </w:p>
    <w:p w14:paraId="5E432D2E" w14:textId="79DBC3B2" w:rsidR="005811EE" w:rsidRDefault="005811EE" w:rsidP="00911B13">
      <w:pPr>
        <w:pStyle w:val="ListParagraph"/>
        <w:numPr>
          <w:ilvl w:val="1"/>
          <w:numId w:val="1"/>
        </w:numPr>
      </w:pPr>
      <w:proofErr w:type="spellStart"/>
      <w:r>
        <w:t>1L</w:t>
      </w:r>
      <w:proofErr w:type="spellEnd"/>
      <w:r>
        <w:t xml:space="preserve"> or 100 mL</w:t>
      </w:r>
    </w:p>
    <w:p w14:paraId="3F5F5FC5" w14:textId="77777777" w:rsidR="00AB30D5" w:rsidRDefault="00AB30D5" w:rsidP="00AB30D5"/>
    <w:p w14:paraId="73892F62" w14:textId="77777777" w:rsidR="00AB30D5" w:rsidRPr="00E133E3" w:rsidRDefault="00AB30D5" w:rsidP="00AB30D5">
      <w:pPr>
        <w:pStyle w:val="ListParagraph"/>
        <w:numPr>
          <w:ilvl w:val="0"/>
          <w:numId w:val="1"/>
        </w:numPr>
      </w:pPr>
      <w:r>
        <w:t>Convert each quantity into the desired unit:</w:t>
      </w:r>
    </w:p>
    <w:p w14:paraId="70EBB191" w14:textId="77777777" w:rsidR="00AB30D5" w:rsidRPr="00E133E3" w:rsidRDefault="00AB30D5" w:rsidP="00AB30D5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0.0025 g of vitamin A in milli</w:t>
      </w:r>
      <w:r w:rsidRPr="00E133E3">
        <w:rPr>
          <w:rFonts w:ascii="Times New Roman" w:hAnsi="Times New Roman" w:cs="Times New Roman"/>
        </w:rPr>
        <w:t>grams</w:t>
      </w:r>
    </w:p>
    <w:p w14:paraId="1D080855" w14:textId="77777777" w:rsidR="00AB30D5" w:rsidRPr="009E79D0" w:rsidRDefault="00AB30D5" w:rsidP="00AB30D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E79D0">
        <w:rPr>
          <w:rFonts w:ascii="Times New Roman" w:hAnsi="Times New Roman" w:cs="Times New Roman"/>
        </w:rPr>
        <w:t>150 mg of aspirin in grams</w:t>
      </w:r>
    </w:p>
    <w:p w14:paraId="583453B5" w14:textId="77777777" w:rsidR="00AB30D5" w:rsidRPr="00936D80" w:rsidRDefault="00AB30D5" w:rsidP="00AB30D5">
      <w:pPr>
        <w:pStyle w:val="ListParagraph"/>
        <w:numPr>
          <w:ilvl w:val="1"/>
          <w:numId w:val="1"/>
        </w:numPr>
      </w:pPr>
      <w:r w:rsidRPr="009E79D0">
        <w:rPr>
          <w:rFonts w:ascii="Times New Roman" w:hAnsi="Times New Roman" w:cs="Times New Roman"/>
        </w:rPr>
        <w:t>5.2 cm of magnesium ribbon in millimeters</w:t>
      </w:r>
    </w:p>
    <w:p w14:paraId="4EC4EB71" w14:textId="33939246" w:rsidR="00AB30D5" w:rsidRDefault="00AB30D5" w:rsidP="00AB30D5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1.60 mL of ethanol in kil</w:t>
      </w:r>
      <w:r w:rsidRPr="009E79D0">
        <w:rPr>
          <w:rFonts w:ascii="Times New Roman" w:hAnsi="Times New Roman" w:cs="Times New Roman"/>
        </w:rPr>
        <w:t>oliters</w:t>
      </w:r>
    </w:p>
    <w:p w14:paraId="135B5223" w14:textId="77777777" w:rsidR="00AD0006" w:rsidRDefault="00AD0006" w:rsidP="000B1680"/>
    <w:p w14:paraId="1322432E" w14:textId="441B5C8F" w:rsidR="00CA4A72" w:rsidRDefault="00911B13" w:rsidP="00936D80">
      <w:pPr>
        <w:pStyle w:val="ListParagraph"/>
        <w:numPr>
          <w:ilvl w:val="0"/>
          <w:numId w:val="1"/>
        </w:numPr>
      </w:pPr>
      <w:r>
        <w:t>How many times larger is 1 liter than</w:t>
      </w:r>
      <w:r w:rsidRPr="005811EE">
        <w:t>:</w:t>
      </w:r>
    </w:p>
    <w:p w14:paraId="3EBCE16D" w14:textId="4DB4365D" w:rsidR="00911B13" w:rsidRDefault="000B1680" w:rsidP="00911B13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dL</w:t>
      </w:r>
      <w:proofErr w:type="spellEnd"/>
    </w:p>
    <w:p w14:paraId="4C6DC051" w14:textId="3B7DC079" w:rsidR="000B1680" w:rsidRDefault="000B1680" w:rsidP="00911B13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cL</w:t>
      </w:r>
      <w:proofErr w:type="spellEnd"/>
    </w:p>
    <w:p w14:paraId="073B16BC" w14:textId="0E94E99B" w:rsidR="00745BBE" w:rsidRPr="00AB30D5" w:rsidRDefault="000B1680" w:rsidP="00CA4A72">
      <w:pPr>
        <w:pStyle w:val="ListParagraph"/>
        <w:numPr>
          <w:ilvl w:val="1"/>
          <w:numId w:val="1"/>
        </w:numPr>
      </w:pPr>
      <w:r w:rsidRPr="00AB30D5">
        <w:t>1 mL</w:t>
      </w:r>
      <w:bookmarkStart w:id="0" w:name="_GoBack"/>
      <w:bookmarkEnd w:id="0"/>
    </w:p>
    <w:sectPr w:rsidR="00745BBE" w:rsidRPr="00AB30D5" w:rsidSect="00CA4A72">
      <w:type w:val="continuous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FBF2" w14:textId="77777777" w:rsidR="00AD0006" w:rsidRDefault="00AD0006" w:rsidP="00EA5AF0">
      <w:r>
        <w:separator/>
      </w:r>
    </w:p>
  </w:endnote>
  <w:endnote w:type="continuationSeparator" w:id="0">
    <w:p w14:paraId="198E75B9" w14:textId="77777777" w:rsidR="00AD0006" w:rsidRDefault="00AD0006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D0A5" w14:textId="77777777" w:rsidR="00AD0006" w:rsidRDefault="00AD0006">
    <w:pPr>
      <w:pStyle w:val="Footer"/>
    </w:pPr>
    <w:r>
      <w:tab/>
    </w:r>
    <w:r>
      <w:tab/>
      <w:t>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D8FB" w14:textId="77777777" w:rsidR="00AD0006" w:rsidRDefault="00AD0006" w:rsidP="00EA5AF0">
      <w:r>
        <w:separator/>
      </w:r>
    </w:p>
  </w:footnote>
  <w:footnote w:type="continuationSeparator" w:id="0">
    <w:p w14:paraId="06986256" w14:textId="77777777" w:rsidR="00AD0006" w:rsidRDefault="00AD0006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E78F" w14:textId="48F2CA7B" w:rsidR="00AD0006" w:rsidRDefault="00AD0006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6FE1" w:rsidRPr="001E6FE1">
      <w:rPr>
        <w:b/>
        <w:noProof/>
      </w:rPr>
      <w:t>2</w:t>
    </w:r>
    <w:r>
      <w:rPr>
        <w:b/>
        <w:noProof/>
      </w:rPr>
      <w:fldChar w:fldCharType="end"/>
    </w:r>
  </w:p>
  <w:p w14:paraId="4CB44BE4" w14:textId="77777777" w:rsidR="00AD0006" w:rsidRDefault="00AD00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7904" w14:textId="77777777" w:rsidR="00AD0006" w:rsidRDefault="00AD0006" w:rsidP="00AD3C71">
    <w:pPr>
      <w:ind w:left="-360"/>
      <w:jc w:val="center"/>
    </w:pPr>
    <w:r>
      <w:t>Name ____________________________________ Date ________________ Period ________</w:t>
    </w:r>
  </w:p>
  <w:p w14:paraId="6F7263CB" w14:textId="77777777" w:rsidR="00AD0006" w:rsidRPr="00AD3C71" w:rsidRDefault="00AD0006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2</w:t>
    </w:r>
    <w:r w:rsidRPr="00AD3C71">
      <w:rPr>
        <w:rFonts w:ascii="Arial" w:hAnsi="Arial"/>
        <w:b/>
        <w:sz w:val="28"/>
      </w:rPr>
      <w:t xml:space="preserve"> AGENDA: Unit 1 </w:t>
    </w:r>
  </w:p>
  <w:p w14:paraId="126B5EAE" w14:textId="77777777" w:rsidR="00AD0006" w:rsidRPr="00AD3C71" w:rsidRDefault="00AD0006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4C"/>
    <w:multiLevelType w:val="hybridMultilevel"/>
    <w:tmpl w:val="20A8236C"/>
    <w:lvl w:ilvl="0" w:tplc="3E441A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1669C2"/>
    <w:multiLevelType w:val="multilevel"/>
    <w:tmpl w:val="D6F4E118"/>
    <w:lvl w:ilvl="0">
      <w:start w:val="1"/>
      <w:numFmt w:val="lowerLetter"/>
      <w:lvlText w:val="a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D3913"/>
    <w:multiLevelType w:val="hybridMultilevel"/>
    <w:tmpl w:val="8054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F03E8"/>
    <w:multiLevelType w:val="hybridMultilevel"/>
    <w:tmpl w:val="FBDCB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E0248"/>
    <w:multiLevelType w:val="hybridMultilevel"/>
    <w:tmpl w:val="7C82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75D2D"/>
    <w:multiLevelType w:val="hybridMultilevel"/>
    <w:tmpl w:val="BA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45FC1"/>
    <w:multiLevelType w:val="hybridMultilevel"/>
    <w:tmpl w:val="7AF2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9180D"/>
    <w:multiLevelType w:val="hybridMultilevel"/>
    <w:tmpl w:val="C9F8A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B6CA1"/>
    <w:multiLevelType w:val="hybridMultilevel"/>
    <w:tmpl w:val="BEBCE11E"/>
    <w:lvl w:ilvl="0" w:tplc="F7529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B549F3"/>
    <w:multiLevelType w:val="multilevel"/>
    <w:tmpl w:val="CE4A6E3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6E5203EB"/>
    <w:multiLevelType w:val="hybridMultilevel"/>
    <w:tmpl w:val="FA60D71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2307F"/>
    <w:rsid w:val="0003365D"/>
    <w:rsid w:val="00041CDA"/>
    <w:rsid w:val="000553A2"/>
    <w:rsid w:val="0005641E"/>
    <w:rsid w:val="00071AB6"/>
    <w:rsid w:val="00075570"/>
    <w:rsid w:val="000B1680"/>
    <w:rsid w:val="000B2AE6"/>
    <w:rsid w:val="000F0F83"/>
    <w:rsid w:val="00116880"/>
    <w:rsid w:val="00167268"/>
    <w:rsid w:val="00171035"/>
    <w:rsid w:val="001A2EDA"/>
    <w:rsid w:val="001E0584"/>
    <w:rsid w:val="001E2754"/>
    <w:rsid w:val="001E627B"/>
    <w:rsid w:val="001E6FE1"/>
    <w:rsid w:val="001F5187"/>
    <w:rsid w:val="002536EC"/>
    <w:rsid w:val="00275625"/>
    <w:rsid w:val="002A4CE0"/>
    <w:rsid w:val="002D7F38"/>
    <w:rsid w:val="00300F13"/>
    <w:rsid w:val="00312170"/>
    <w:rsid w:val="00315292"/>
    <w:rsid w:val="00322A61"/>
    <w:rsid w:val="003350DC"/>
    <w:rsid w:val="003C1804"/>
    <w:rsid w:val="003D5A1D"/>
    <w:rsid w:val="003E56CE"/>
    <w:rsid w:val="003F3F34"/>
    <w:rsid w:val="00402FB0"/>
    <w:rsid w:val="00423E67"/>
    <w:rsid w:val="00461576"/>
    <w:rsid w:val="0054132F"/>
    <w:rsid w:val="005415CB"/>
    <w:rsid w:val="005811EE"/>
    <w:rsid w:val="005B0216"/>
    <w:rsid w:val="005B712D"/>
    <w:rsid w:val="00602D2A"/>
    <w:rsid w:val="00654919"/>
    <w:rsid w:val="00687530"/>
    <w:rsid w:val="00695E39"/>
    <w:rsid w:val="006B1257"/>
    <w:rsid w:val="006B444C"/>
    <w:rsid w:val="006B5EB3"/>
    <w:rsid w:val="006E7EAB"/>
    <w:rsid w:val="00732FC5"/>
    <w:rsid w:val="00745BBE"/>
    <w:rsid w:val="007A000A"/>
    <w:rsid w:val="007B1F63"/>
    <w:rsid w:val="00800D9D"/>
    <w:rsid w:val="008031B5"/>
    <w:rsid w:val="00810924"/>
    <w:rsid w:val="00834DAE"/>
    <w:rsid w:val="0089593E"/>
    <w:rsid w:val="009038B5"/>
    <w:rsid w:val="00911B13"/>
    <w:rsid w:val="00912F06"/>
    <w:rsid w:val="00936D80"/>
    <w:rsid w:val="0096106A"/>
    <w:rsid w:val="00962A28"/>
    <w:rsid w:val="009B6E5D"/>
    <w:rsid w:val="009E318E"/>
    <w:rsid w:val="009E79D0"/>
    <w:rsid w:val="00A054C1"/>
    <w:rsid w:val="00A526BC"/>
    <w:rsid w:val="00A637FF"/>
    <w:rsid w:val="00A65194"/>
    <w:rsid w:val="00A81E6A"/>
    <w:rsid w:val="00AB0A67"/>
    <w:rsid w:val="00AB30D5"/>
    <w:rsid w:val="00AD0006"/>
    <w:rsid w:val="00AD3C71"/>
    <w:rsid w:val="00B07CEE"/>
    <w:rsid w:val="00B600D6"/>
    <w:rsid w:val="00BB40BB"/>
    <w:rsid w:val="00C06A68"/>
    <w:rsid w:val="00C15754"/>
    <w:rsid w:val="00C74C38"/>
    <w:rsid w:val="00C85DB7"/>
    <w:rsid w:val="00CA2043"/>
    <w:rsid w:val="00CA4A72"/>
    <w:rsid w:val="00CD2CFB"/>
    <w:rsid w:val="00CE1262"/>
    <w:rsid w:val="00CE5117"/>
    <w:rsid w:val="00D04CA2"/>
    <w:rsid w:val="00D13643"/>
    <w:rsid w:val="00D203A5"/>
    <w:rsid w:val="00D24731"/>
    <w:rsid w:val="00D524FC"/>
    <w:rsid w:val="00D6422A"/>
    <w:rsid w:val="00DB09E7"/>
    <w:rsid w:val="00DE0B54"/>
    <w:rsid w:val="00E133E3"/>
    <w:rsid w:val="00E37DFB"/>
    <w:rsid w:val="00E4560F"/>
    <w:rsid w:val="00E51079"/>
    <w:rsid w:val="00E62F95"/>
    <w:rsid w:val="00E7219D"/>
    <w:rsid w:val="00EA5AF0"/>
    <w:rsid w:val="00ED565E"/>
    <w:rsid w:val="00EE174C"/>
    <w:rsid w:val="00F463A9"/>
    <w:rsid w:val="00F90FC4"/>
    <w:rsid w:val="00FB27BA"/>
    <w:rsid w:val="00FB3DCA"/>
    <w:rsid w:val="00FC3432"/>
    <w:rsid w:val="00FD3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1D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1287</Characters>
  <Application>Microsoft Macintosh Word</Application>
  <DocSecurity>0</DocSecurity>
  <Lines>10</Lines>
  <Paragraphs>3</Paragraphs>
  <ScaleCrop>false</ScaleCrop>
  <Company>Chicago Public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</dc:creator>
  <cp:keywords/>
  <cp:lastModifiedBy>Lauren Beggs</cp:lastModifiedBy>
  <cp:revision>48</cp:revision>
  <dcterms:created xsi:type="dcterms:W3CDTF">2014-09-01T17:27:00Z</dcterms:created>
  <dcterms:modified xsi:type="dcterms:W3CDTF">2014-09-05T16:37:00Z</dcterms:modified>
</cp:coreProperties>
</file>